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165F5A" w:rsidRPr="00B13814" w14:paraId="0CF52FB0" w14:textId="77777777" w:rsidTr="00C113C0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9CB9E" w14:textId="77777777" w:rsidR="00165F5A" w:rsidRDefault="00165F5A" w:rsidP="00C113C0">
            <w:bookmarkStart w:id="0" w:name="_GoBack"/>
            <w:bookmarkEnd w:id="0"/>
            <w:r w:rsidRPr="00B13814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165F5A" w:rsidRPr="00B13814" w14:paraId="349EA44C" w14:textId="77777777" w:rsidTr="00C113C0">
        <w:tc>
          <w:tcPr>
            <w:tcW w:w="10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AC3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06FC462F" w14:textId="77777777" w:rsidR="00165F5A" w:rsidRPr="00954B85" w:rsidRDefault="00165F5A" w:rsidP="00C113C0">
            <w:pPr>
              <w:tabs>
                <w:tab w:val="left" w:pos="1125"/>
                <w:tab w:val="left" w:pos="5970"/>
                <w:tab w:val="left" w:pos="6820"/>
              </w:tabs>
              <w:rPr>
                <w:sz w:val="18"/>
                <w:szCs w:val="18"/>
              </w:rPr>
            </w:pPr>
            <w:r w:rsidRPr="00B13814">
              <w:rPr>
                <w:b/>
                <w:sz w:val="18"/>
                <w:szCs w:val="18"/>
                <w:lang w:val="de-DE" w:bidi="de-DE"/>
              </w:rPr>
              <w:t xml:space="preserve">Name: </w:t>
            </w:r>
            <w:r w:rsidRPr="00B13814">
              <w:rPr>
                <w:sz w:val="18"/>
                <w:szCs w:val="18"/>
                <w:lang w:val="de-DE" w:bidi="de-DE"/>
              </w:rPr>
              <w:t>______________________________________________________</w:t>
            </w:r>
            <w:r w:rsidRPr="00B13814">
              <w:rPr>
                <w:sz w:val="18"/>
                <w:szCs w:val="18"/>
                <w:lang w:val="de-DE" w:bidi="de-DE"/>
              </w:rPr>
              <w:tab/>
            </w:r>
            <w:r w:rsidRPr="00B13814">
              <w:rPr>
                <w:sz w:val="18"/>
                <w:szCs w:val="18"/>
                <w:lang w:val="de-DE" w:bidi="de-DE"/>
              </w:rPr>
              <w:tab/>
            </w:r>
            <w:r w:rsidRPr="00B13814">
              <w:rPr>
                <w:b/>
                <w:sz w:val="18"/>
                <w:szCs w:val="18"/>
                <w:lang w:val="de-DE" w:bidi="de-DE"/>
              </w:rPr>
              <w:t>PKZ.</w:t>
            </w:r>
            <w:r w:rsidRPr="00B13814">
              <w:rPr>
                <w:sz w:val="18"/>
                <w:szCs w:val="18"/>
                <w:lang w:val="de-DE" w:bidi="de-DE"/>
              </w:rPr>
              <w:t>:</w:t>
            </w:r>
            <w:r w:rsidRPr="00B13814">
              <w:rPr>
                <w:b/>
                <w:sz w:val="18"/>
                <w:szCs w:val="18"/>
                <w:lang w:val="de-DE" w:bidi="de-DE"/>
              </w:rPr>
              <w:t xml:space="preserve"> </w:t>
            </w:r>
            <w:r w:rsidRPr="00B13814">
              <w:rPr>
                <w:sz w:val="18"/>
                <w:szCs w:val="18"/>
                <w:lang w:val="de-DE" w:bidi="de-DE"/>
              </w:rPr>
              <w:t>_______________________________</w:t>
            </w:r>
          </w:p>
          <w:p w14:paraId="171D31E9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561075A6" w14:textId="77777777" w:rsidR="00165F5A" w:rsidRPr="00954B85" w:rsidRDefault="00165F5A" w:rsidP="00C113C0">
            <w:pPr>
              <w:tabs>
                <w:tab w:val="left" w:pos="5955"/>
                <w:tab w:val="left" w:pos="5984"/>
              </w:tabs>
              <w:rPr>
                <w:sz w:val="18"/>
                <w:szCs w:val="18"/>
              </w:rPr>
            </w:pPr>
            <w:r w:rsidRPr="00B13814">
              <w:rPr>
                <w:b/>
                <w:sz w:val="18"/>
                <w:szCs w:val="18"/>
                <w:lang w:val="de-DE" w:bidi="de-DE"/>
              </w:rPr>
              <w:t xml:space="preserve">Beruf: </w:t>
            </w:r>
            <w:r w:rsidRPr="00B13814">
              <w:rPr>
                <w:sz w:val="18"/>
                <w:szCs w:val="18"/>
                <w:lang w:val="de-DE" w:bidi="de-DE"/>
              </w:rPr>
              <w:t>____________________________________________________</w:t>
            </w:r>
          </w:p>
          <w:p w14:paraId="507E33C3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1494A8E4" w14:textId="77777777" w:rsidR="00165F5A" w:rsidRPr="00B13814" w:rsidRDefault="00165F5A" w:rsidP="00C113C0">
            <w:pPr>
              <w:tabs>
                <w:tab w:val="left" w:pos="6180"/>
                <w:tab w:val="left" w:pos="6810"/>
              </w:tabs>
              <w:rPr>
                <w:b/>
                <w:sz w:val="18"/>
                <w:szCs w:val="18"/>
              </w:rPr>
            </w:pPr>
            <w:r w:rsidRPr="00B13814">
              <w:rPr>
                <w:b/>
                <w:sz w:val="18"/>
                <w:szCs w:val="18"/>
                <w:lang w:val="de-DE" w:bidi="de-DE"/>
              </w:rPr>
              <w:t xml:space="preserve">Schadennr.: </w:t>
            </w:r>
            <w:r w:rsidRPr="00B13814">
              <w:rPr>
                <w:sz w:val="18"/>
                <w:szCs w:val="18"/>
                <w:lang w:val="de-DE" w:bidi="de-DE"/>
              </w:rPr>
              <w:t>__________________________________________________</w:t>
            </w:r>
            <w:r w:rsidRPr="00B13814">
              <w:rPr>
                <w:sz w:val="18"/>
                <w:szCs w:val="18"/>
                <w:lang w:val="de-DE" w:bidi="de-DE"/>
              </w:rPr>
              <w:tab/>
            </w:r>
            <w:r w:rsidRPr="00B13814">
              <w:rPr>
                <w:sz w:val="18"/>
                <w:szCs w:val="18"/>
                <w:lang w:val="de-DE" w:bidi="de-DE"/>
              </w:rPr>
              <w:tab/>
            </w:r>
          </w:p>
          <w:p w14:paraId="261FFFA2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</w:tc>
      </w:tr>
    </w:tbl>
    <w:p w14:paraId="4511C529" w14:textId="77777777" w:rsidR="00165F5A" w:rsidRDefault="00165F5A" w:rsidP="00165F5A"/>
    <w:p w14:paraId="55C58FA8" w14:textId="77777777" w:rsidR="00165F5A" w:rsidRDefault="00165F5A" w:rsidP="00165F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B511A" wp14:editId="4132F4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4840" cy="821055"/>
                <wp:effectExtent l="9525" t="9525" r="6985" b="762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31A04" w14:textId="77777777" w:rsidR="00165F5A" w:rsidRPr="001C1EC8" w:rsidRDefault="00165F5A" w:rsidP="00165F5A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1C1EC8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14A9CFDE" w14:textId="77777777" w:rsidR="00165F5A" w:rsidRDefault="00165F5A" w:rsidP="00165F5A">
                            <w:pPr>
                              <w:jc w:val="both"/>
                              <w:rPr>
                                <w:rFonts w:ascii="Verdana" w:eastAsia="Calibri" w:hAnsi="Verdana"/>
                                <w:sz w:val="18"/>
                                <w:lang w:eastAsia="en-US"/>
                              </w:rPr>
                            </w:pPr>
                            <w:r w:rsidRPr="001C1EC8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Die Fragen 8a und 8b des Attests sollten für den Zeitraum von </w:t>
                            </w:r>
                            <w:r w:rsidRPr="001C1EC8">
                              <w:rPr>
                                <w:rFonts w:ascii="Verdana" w:eastAsia="Calibri" w:hAnsi="Verdana" w:cs="Verdana"/>
                                <w:i/>
                                <w:sz w:val="18"/>
                                <w:lang w:val="de-DE" w:bidi="de-DE"/>
                              </w:rPr>
                              <w:t>[10]</w:t>
                            </w:r>
                            <w:r w:rsidRPr="001C1EC8">
                              <w:rPr>
                                <w:rFonts w:ascii="Verdana" w:eastAsia="Calibri" w:hAnsi="Verdana" w:cs="Verdana"/>
                                <w:sz w:val="18"/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14:paraId="519824E8" w14:textId="77777777" w:rsidR="00165F5A" w:rsidRPr="007D3531" w:rsidRDefault="00165F5A" w:rsidP="00165F5A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14"/>
                                <w:szCs w:val="14"/>
                                <w:lang w:val="de-DE" w:bidi="de-DE"/>
                              </w:rPr>
                              <w:t xml:space="preserve">        DDMM-JJ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549.2pt;height:64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">
                <v:textbox>
                  <w:txbxContent>
                    <w:p w:rsidR="00165F5A" w:rsidRPr="001C1EC8" w:rsidRDefault="00165F5A" w:rsidP="00165F5A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1C1EC8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:rsidR="00165F5A" w:rsidRDefault="00165F5A" w:rsidP="00165F5A">
                      <w:pPr>
                        <w:jc w:val="both"/>
                        <w:rPr>
                          <w:rFonts w:ascii="Verdana" w:eastAsia="Calibri" w:hAnsi="Verdana"/>
                          <w:sz w:val="18"/>
                          <w:lang w:eastAsia="en-US"/>
                        </w:rPr>
                      </w:pPr>
                      <w:r w:rsidRPr="001C1EC8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Die Fragen 8a und 8b des Attests sollten für den Zeitraum von </w:t>
                      </w:r>
                      <w:r w:rsidRPr="001C1EC8">
                        <w:rPr>
                          <w:rFonts w:ascii="Verdana" w:eastAsia="Calibri" w:hAnsi="Verdana" w:cs="Verdana"/>
                          <w:i/>
                          <w:sz w:val="18"/>
                          <w:lang w:val="de-DE" w:bidi="de-DE"/>
                        </w:rPr>
                        <w:t>[10]</w:t>
                      </w:r>
                      <w:r w:rsidRPr="001C1EC8">
                        <w:rPr>
                          <w:rFonts w:ascii="Verdana" w:eastAsia="Calibri" w:hAnsi="Verdana" w:cs="Verdana"/>
                          <w:sz w:val="18"/>
                          <w:lang w:val="de-DE" w:bidi="de-DE"/>
                        </w:rPr>
                        <w:t xml:space="preserve"> Jahren vor dem Schadenszeitpunkt beantwortet werden. Schadenszeitpunkt: ________________</w:t>
                      </w:r>
                    </w:p>
                    <w:p w:rsidR="00165F5A" w:rsidRPr="007D3531" w:rsidRDefault="00165F5A" w:rsidP="00165F5A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Verdana" w:eastAsia="Calibri" w:hAnsi="Verdana" w:cs="Verdana"/>
                          <w:sz w:val="14"/>
                          <w:szCs w:val="14"/>
                          <w:lang w:val="de-DE" w:bidi="de-DE"/>
                        </w:rPr>
                        <w:t xml:space="preserve">        DDMM-JJ</w:t>
                      </w:r>
                    </w:p>
                  </w:txbxContent>
                </v:textbox>
              </v:shape>
            </w:pict>
          </mc:Fallback>
        </mc:AlternateContent>
      </w:r>
    </w:p>
    <w:p w14:paraId="1725111A" w14:textId="77777777" w:rsidR="00165F5A" w:rsidRDefault="00165F5A" w:rsidP="00165F5A"/>
    <w:p w14:paraId="040DC999" w14:textId="77777777" w:rsidR="00165F5A" w:rsidRDefault="00165F5A" w:rsidP="00165F5A"/>
    <w:p w14:paraId="1FFB9A12" w14:textId="77777777" w:rsidR="00165F5A" w:rsidRDefault="00165F5A" w:rsidP="00165F5A"/>
    <w:p w14:paraId="125273D1" w14:textId="77777777" w:rsidR="00165F5A" w:rsidRDefault="00165F5A" w:rsidP="00165F5A"/>
    <w:p w14:paraId="0031D326" w14:textId="77777777" w:rsidR="00165F5A" w:rsidRDefault="00165F5A" w:rsidP="00165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0"/>
        <w:gridCol w:w="3267"/>
        <w:gridCol w:w="966"/>
        <w:gridCol w:w="236"/>
        <w:gridCol w:w="5960"/>
        <w:gridCol w:w="14"/>
      </w:tblGrid>
      <w:tr w:rsidR="00165F5A" w:rsidRPr="00B13814" w14:paraId="09704EE9" w14:textId="77777777" w:rsidTr="00C113C0">
        <w:tc>
          <w:tcPr>
            <w:tcW w:w="1098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127E1174" w14:textId="77777777" w:rsidR="00165F5A" w:rsidRPr="00B13814" w:rsidRDefault="00165F5A" w:rsidP="00C113C0">
            <w:pPr>
              <w:rPr>
                <w:b/>
                <w:sz w:val="20"/>
                <w:szCs w:val="20"/>
              </w:rPr>
            </w:pPr>
            <w:r w:rsidRPr="00B13814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165F5A" w:rsidRPr="00B13814" w14:paraId="2A85D816" w14:textId="77777777" w:rsidTr="00C113C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48FF23B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114C8634" w14:textId="77777777" w:rsidR="00165F5A" w:rsidRPr="00B13814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B13814"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FC52A7E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09FC070F" w14:textId="77777777" w:rsidR="00165F5A" w:rsidRPr="00C673E0" w:rsidRDefault="00165F5A" w:rsidP="00C113C0">
            <w:pPr>
              <w:ind w:left="25"/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a) Sind Sie der Hals-Nasen-Ohrenarzt, bei dem die/der Geschädigte normal in Behandlung ist?</w:t>
            </w:r>
          </w:p>
          <w:p w14:paraId="24A7716A" w14:textId="77777777" w:rsidR="00165F5A" w:rsidRPr="00C673E0" w:rsidRDefault="00165F5A" w:rsidP="00C113C0">
            <w:pPr>
              <w:ind w:left="-335"/>
              <w:rPr>
                <w:sz w:val="18"/>
                <w:szCs w:val="18"/>
              </w:rPr>
            </w:pPr>
          </w:p>
          <w:p w14:paraId="46B6B45E" w14:textId="77777777" w:rsidR="00165F5A" w:rsidRPr="0026615D" w:rsidRDefault="00165F5A" w:rsidP="00C113C0">
            <w:pPr>
              <w:ind w:left="25"/>
              <w:rPr>
                <w:sz w:val="18"/>
                <w:szCs w:val="18"/>
                <w:lang w:val="en-US"/>
              </w:rPr>
            </w:pPr>
            <w:r w:rsidRPr="00F93004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6A325136" w14:textId="77777777" w:rsidR="00165F5A" w:rsidRPr="00F93004" w:rsidRDefault="00165F5A" w:rsidP="00C113C0">
            <w:pPr>
              <w:ind w:left="25"/>
              <w:rPr>
                <w:sz w:val="18"/>
                <w:szCs w:val="18"/>
              </w:rPr>
            </w:pPr>
            <w:r w:rsidRPr="00F93004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2762875E" w14:textId="77777777" w:rsidR="00165F5A" w:rsidRPr="00F93004" w:rsidRDefault="00165F5A" w:rsidP="00C113C0">
            <w:pPr>
              <w:ind w:left="25"/>
              <w:rPr>
                <w:sz w:val="18"/>
                <w:szCs w:val="18"/>
              </w:rPr>
            </w:pPr>
          </w:p>
          <w:p w14:paraId="09EFF991" w14:textId="77777777" w:rsidR="00165F5A" w:rsidRPr="00F93004" w:rsidRDefault="00165F5A" w:rsidP="00C113C0">
            <w:pPr>
              <w:ind w:left="25"/>
              <w:rPr>
                <w:sz w:val="18"/>
                <w:szCs w:val="18"/>
              </w:rPr>
            </w:pPr>
            <w:r w:rsidRPr="00F93004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5645F00A" w14:textId="77777777" w:rsidR="00165F5A" w:rsidRPr="00F93004" w:rsidRDefault="00165F5A" w:rsidP="00C113C0">
            <w:pPr>
              <w:ind w:left="25"/>
              <w:rPr>
                <w:sz w:val="18"/>
                <w:szCs w:val="18"/>
              </w:rPr>
            </w:pPr>
            <w:r w:rsidRPr="00F93004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54168A98" w14:textId="77777777" w:rsidR="00165F5A" w:rsidRPr="00C673E0" w:rsidRDefault="00165F5A" w:rsidP="00C113C0">
            <w:pPr>
              <w:ind w:left="25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CFD6AF" w14:textId="77777777" w:rsidR="00165F5A" w:rsidRPr="00B13814" w:rsidRDefault="00165F5A" w:rsidP="00C113C0">
            <w:pPr>
              <w:rPr>
                <w:b/>
                <w:sz w:val="16"/>
                <w:szCs w:val="16"/>
              </w:rPr>
            </w:pPr>
          </w:p>
          <w:p w14:paraId="636C063C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2382601" w14:textId="77777777" w:rsidR="00165F5A" w:rsidRPr="00B13814" w:rsidRDefault="00165F5A" w:rsidP="00C113C0">
            <w:pPr>
              <w:rPr>
                <w:rFonts w:cs="Arial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</w:p>
          <w:p w14:paraId="7F16D804" w14:textId="77777777" w:rsidR="00165F5A" w:rsidRPr="00B13814" w:rsidRDefault="00165F5A" w:rsidP="00C113C0">
            <w:pPr>
              <w:rPr>
                <w:b/>
                <w:sz w:val="16"/>
                <w:szCs w:val="16"/>
              </w:rPr>
            </w:pPr>
          </w:p>
          <w:p w14:paraId="2A6A019F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FCD0774" w14:textId="77777777" w:rsidR="00165F5A" w:rsidRDefault="00165F5A" w:rsidP="00C113C0">
            <w:pPr>
              <w:rPr>
                <w:rFonts w:cs="Arial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</w:p>
          <w:p w14:paraId="37A3CD0D" w14:textId="77777777" w:rsidR="00165F5A" w:rsidRDefault="00165F5A" w:rsidP="00C113C0">
            <w:pPr>
              <w:rPr>
                <w:rFonts w:cs="Arial"/>
              </w:rPr>
            </w:pPr>
          </w:p>
          <w:p w14:paraId="21FE3262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FDF9818" w14:textId="77777777" w:rsidR="00165F5A" w:rsidRPr="00B13814" w:rsidRDefault="00165F5A" w:rsidP="00C113C0">
            <w:pPr>
              <w:rPr>
                <w:b/>
                <w:sz w:val="16"/>
                <w:szCs w:val="16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DA96EE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E380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  <w:p w14:paraId="0810AACD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  <w:p w14:paraId="02753359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  <w:p w14:paraId="653F8BA3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  <w:p w14:paraId="51DCCFCC" w14:textId="77777777" w:rsidR="00165F5A" w:rsidRPr="00F93004" w:rsidRDefault="00165F5A" w:rsidP="00C113C0">
            <w:pPr>
              <w:rPr>
                <w:sz w:val="18"/>
                <w:szCs w:val="18"/>
              </w:rPr>
            </w:pPr>
            <w:r w:rsidRPr="00F93004">
              <w:rPr>
                <w:sz w:val="18"/>
                <w:szCs w:val="18"/>
                <w:lang w:val="de-DE" w:bidi="de-DE"/>
              </w:rPr>
              <w:t xml:space="preserve">Wenn </w:t>
            </w:r>
            <w:r w:rsidRPr="00F93004">
              <w:rPr>
                <w:b/>
                <w:sz w:val="18"/>
                <w:szCs w:val="18"/>
                <w:lang w:val="de-DE" w:bidi="de-DE"/>
              </w:rPr>
              <w:t>JA</w:t>
            </w:r>
            <w:r w:rsidRPr="00F93004">
              <w:rPr>
                <w:sz w:val="18"/>
                <w:szCs w:val="18"/>
                <w:lang w:val="de-DE" w:bidi="de-DE"/>
              </w:rPr>
              <w:t>, welche?</w:t>
            </w:r>
          </w:p>
          <w:p w14:paraId="1F1C9EF3" w14:textId="77777777" w:rsidR="00165F5A" w:rsidRPr="00F93004" w:rsidRDefault="00165F5A" w:rsidP="00C113C0">
            <w:pPr>
              <w:rPr>
                <w:sz w:val="18"/>
                <w:szCs w:val="18"/>
              </w:rPr>
            </w:pPr>
            <w:r w:rsidRPr="00F93004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280AA1F3" w14:textId="77777777" w:rsidR="00165F5A" w:rsidRPr="00F93004" w:rsidRDefault="00165F5A" w:rsidP="00C113C0">
            <w:pPr>
              <w:rPr>
                <w:sz w:val="18"/>
                <w:szCs w:val="18"/>
              </w:rPr>
            </w:pPr>
            <w:r w:rsidRPr="00F93004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3AF3C0AB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  <w:p w14:paraId="34332E59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</w:tc>
      </w:tr>
      <w:tr w:rsidR="00165F5A" w:rsidRPr="00B13814" w14:paraId="3C07789A" w14:textId="77777777" w:rsidTr="00C113C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BBF8FF8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2F02FDFA" w14:textId="77777777" w:rsidR="00165F5A" w:rsidRPr="00B13814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B13814"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0D6346B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54A5A31E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Wann kam die/der Geschädigte bei Ihnen in Behandlung?</w:t>
            </w:r>
          </w:p>
          <w:p w14:paraId="716FA337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D575B5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17CFE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63F4E6C0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Datum</w:t>
            </w:r>
          </w:p>
          <w:p w14:paraId="454542B8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0D1D6710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</w:tc>
      </w:tr>
      <w:tr w:rsidR="00165F5A" w:rsidRPr="00B13814" w14:paraId="24948E81" w14:textId="77777777" w:rsidTr="00C113C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5AA70BC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76B38607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029C16A" w14:textId="77777777" w:rsidR="00165F5A" w:rsidRPr="00C673E0" w:rsidRDefault="00165F5A" w:rsidP="00C113C0">
            <w:pPr>
              <w:rPr>
                <w:b/>
                <w:sz w:val="20"/>
                <w:szCs w:val="20"/>
              </w:rPr>
            </w:pPr>
          </w:p>
          <w:p w14:paraId="3CEDD78D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Wie beschreibt die/der Geschädigte das Entstehen des akustischen Traumas?</w:t>
            </w:r>
          </w:p>
          <w:p w14:paraId="0B73001C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D7FB60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7D79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21815E81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7B1342A4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2CF08E3B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238D42A1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7D41E21E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638C8B9D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21D4E379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7F275FD6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</w:tc>
      </w:tr>
      <w:tr w:rsidR="00165F5A" w:rsidRPr="00B13814" w14:paraId="724C6F8F" w14:textId="77777777" w:rsidTr="00C113C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22BA4C8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0F5D7629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F8AACC8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56133CBC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a) Welche Beschwerden/Symptome des Gehörs gibt die/der Geschädigte als Folgen des aktuellen Unfallss/der aktuellen Krankheit/des akustischen Traumas an?</w:t>
            </w:r>
          </w:p>
          <w:p w14:paraId="3B0DEE76" w14:textId="77777777" w:rsidR="00165F5A" w:rsidRPr="00C673E0" w:rsidRDefault="00165F5A" w:rsidP="00C113C0">
            <w:pPr>
              <w:tabs>
                <w:tab w:val="num" w:pos="385"/>
              </w:tabs>
              <w:ind w:left="385" w:hanging="385"/>
              <w:rPr>
                <w:sz w:val="18"/>
                <w:szCs w:val="18"/>
              </w:rPr>
            </w:pPr>
          </w:p>
          <w:p w14:paraId="2081E981" w14:textId="77777777" w:rsidR="00165F5A" w:rsidRPr="00C673E0" w:rsidRDefault="00165F5A" w:rsidP="00C113C0">
            <w:pPr>
              <w:tabs>
                <w:tab w:val="num" w:pos="385"/>
              </w:tabs>
              <w:ind w:left="385" w:hanging="385"/>
              <w:rPr>
                <w:sz w:val="18"/>
                <w:szCs w:val="18"/>
              </w:rPr>
            </w:pPr>
          </w:p>
          <w:p w14:paraId="32E7BC07" w14:textId="77777777" w:rsidR="00165F5A" w:rsidRPr="00C673E0" w:rsidRDefault="00165F5A" w:rsidP="00C113C0">
            <w:pPr>
              <w:tabs>
                <w:tab w:val="num" w:pos="385"/>
              </w:tabs>
              <w:ind w:left="385" w:hanging="385"/>
              <w:rPr>
                <w:sz w:val="18"/>
                <w:szCs w:val="18"/>
              </w:rPr>
            </w:pPr>
          </w:p>
          <w:p w14:paraId="7F251AED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b) Wann traten nach Angaben der Patientin/des Patienten die ersten </w:t>
            </w:r>
            <w:r w:rsidRPr="00C673E0">
              <w:rPr>
                <w:sz w:val="18"/>
                <w:szCs w:val="18"/>
                <w:lang w:val="de-DE" w:bidi="de-DE"/>
              </w:rPr>
              <w:lastRenderedPageBreak/>
              <w:t>Symptome auf?</w:t>
            </w:r>
          </w:p>
          <w:p w14:paraId="4D86F3C0" w14:textId="77777777" w:rsidR="00165F5A" w:rsidRPr="00C673E0" w:rsidRDefault="00165F5A" w:rsidP="00C113C0">
            <w:pPr>
              <w:ind w:firstLine="45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41FE1E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E97EA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65D6F619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02AC144C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1E935AB6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160BCD51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DD054B2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1C4E1A51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7B544D3E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6C245016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Datum</w:t>
            </w:r>
          </w:p>
          <w:p w14:paraId="482152E7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41764BF3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</w:tc>
      </w:tr>
      <w:tr w:rsidR="00165F5A" w:rsidRPr="00B13814" w14:paraId="34940308" w14:textId="77777777" w:rsidTr="00C113C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960A952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0C4CB00B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50A5635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289A22A5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Welche Läsionen und welchen Krankheitszustand konnten Sie aufgrund des aktuellen Unfalls/der aktuellen Krankheit/akustischen Traumas bei der/dem Geschädigten feststellen?</w:t>
            </w:r>
          </w:p>
          <w:p w14:paraId="3C2FE34B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142F7570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7BB8FE35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02FD4420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492B1F52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165D6044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1742C229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1F4DDF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B5FF2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749C8B2C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</w:tr>
      <w:tr w:rsidR="00165F5A" w:rsidRPr="00C673E0" w14:paraId="3F89CB89" w14:textId="77777777" w:rsidTr="00C113C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D45210D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5011ACB7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11BBCC6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3025DF08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Diagnose auf Deutsch und Latein angeben:</w:t>
            </w:r>
          </w:p>
          <w:p w14:paraId="37EA0D59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0EE833" w14:textId="77777777" w:rsidR="00165F5A" w:rsidRPr="00C673E0" w:rsidRDefault="00165F5A" w:rsidP="00C113C0">
            <w:pPr>
              <w:rPr>
                <w:b/>
                <w:sz w:val="16"/>
                <w:szCs w:val="16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EB057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4EEFBBD7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1. Deutsch: </w:t>
            </w:r>
          </w:p>
          <w:p w14:paraId="5E0616D2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2AA66FD3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1. Latein: </w:t>
            </w:r>
          </w:p>
          <w:p w14:paraId="4E1CBCF4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</w:tc>
      </w:tr>
      <w:tr w:rsidR="00165F5A" w:rsidRPr="00C673E0" w14:paraId="53B49AC2" w14:textId="77777777" w:rsidTr="00C113C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4521A04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7CBCDDB9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492ECFA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439A2CE1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Andere relevante Diagnosen bitte auf Deutsch/Latein angeben:</w:t>
            </w:r>
          </w:p>
          <w:p w14:paraId="0CB88989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80FF6C" w14:textId="77777777" w:rsidR="00165F5A" w:rsidRPr="00C673E0" w:rsidRDefault="00165F5A" w:rsidP="00C113C0">
            <w:pPr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A3FB" w14:textId="77777777" w:rsidR="00165F5A" w:rsidRPr="00C673E0" w:rsidRDefault="00165F5A" w:rsidP="00C113C0">
            <w:pPr>
              <w:rPr>
                <w:sz w:val="18"/>
                <w:szCs w:val="18"/>
                <w:lang w:val="nb-NO"/>
              </w:rPr>
            </w:pPr>
          </w:p>
          <w:p w14:paraId="3346B48B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2. Deutsch: </w:t>
            </w:r>
          </w:p>
          <w:p w14:paraId="3A89029A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35359A13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2. Latein: </w:t>
            </w:r>
          </w:p>
          <w:p w14:paraId="6464935B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0175FCB4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3. Deutsch: </w:t>
            </w:r>
          </w:p>
          <w:p w14:paraId="266C356C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204A3446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3. Latein: </w:t>
            </w:r>
          </w:p>
          <w:p w14:paraId="59C41DB5" w14:textId="77777777" w:rsidR="00165F5A" w:rsidRPr="00C673E0" w:rsidRDefault="00165F5A" w:rsidP="00C113C0">
            <w:pPr>
              <w:rPr>
                <w:sz w:val="18"/>
                <w:szCs w:val="18"/>
                <w:lang w:val="nb-NO"/>
              </w:rPr>
            </w:pPr>
          </w:p>
        </w:tc>
      </w:tr>
      <w:tr w:rsidR="00165F5A" w:rsidRPr="00B13814" w14:paraId="72385A56" w14:textId="77777777" w:rsidTr="00C113C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2A1D925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26144406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2825D03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0E373D32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a) Hat die Patientin/der Patient Ihres Wissens nach in den letzten </w:t>
            </w:r>
            <w:r w:rsidRPr="00C673E0">
              <w:rPr>
                <w:i/>
                <w:sz w:val="18"/>
                <w:szCs w:val="18"/>
                <w:lang w:val="de-DE" w:bidi="de-DE"/>
              </w:rPr>
              <w:t>[10]</w:t>
            </w:r>
            <w:r w:rsidRPr="00C673E0">
              <w:rPr>
                <w:sz w:val="18"/>
                <w:szCs w:val="18"/>
                <w:lang w:val="de-DE" w:bidi="de-DE"/>
              </w:rPr>
              <w:t xml:space="preserve"> Jahren Krankheiten, Beschwerden oder Symptome aufgrund der Ohren/des Gehörs gehabt?</w:t>
            </w:r>
          </w:p>
          <w:p w14:paraId="78335970" w14:textId="77777777" w:rsidR="00165F5A" w:rsidRPr="00C673E0" w:rsidRDefault="00165F5A" w:rsidP="00C113C0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14:paraId="64FB1951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C673E0">
              <w:rPr>
                <w:i/>
                <w:sz w:val="18"/>
                <w:szCs w:val="18"/>
                <w:lang w:val="de-DE" w:bidi="de-DE"/>
              </w:rPr>
              <w:t>[10]</w:t>
            </w:r>
            <w:r w:rsidRPr="00C673E0"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072D8B" w14:textId="77777777" w:rsidR="00165F5A" w:rsidRPr="00C673E0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C673E0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E6ADD4C" w14:textId="77777777" w:rsidR="00165F5A" w:rsidRPr="00572AB5" w:rsidRDefault="00165F5A" w:rsidP="00C113C0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64B8A877" w14:textId="77777777" w:rsidR="00165F5A" w:rsidRPr="00C673E0" w:rsidRDefault="00165F5A" w:rsidP="00C113C0">
            <w:pPr>
              <w:spacing w:line="360" w:lineRule="auto"/>
              <w:rPr>
                <w:rFonts w:cs="Arial"/>
              </w:rPr>
            </w:pPr>
            <w:r w:rsidRPr="00C673E0">
              <w:rPr>
                <w:rFonts w:cs="Arial"/>
                <w:lang w:val="de-DE" w:bidi="de-DE"/>
              </w:rPr>
              <w:sym w:font="Wingdings" w:char="F0A8"/>
            </w:r>
            <w:r w:rsidRPr="00C673E0">
              <w:rPr>
                <w:lang w:val="de-DE" w:bidi="de-DE"/>
              </w:rPr>
              <w:t xml:space="preserve">   </w:t>
            </w:r>
            <w:r w:rsidRPr="00C673E0">
              <w:rPr>
                <w:rFonts w:cs="Arial"/>
                <w:lang w:val="de-DE" w:bidi="de-DE"/>
              </w:rPr>
              <w:sym w:font="Wingdings" w:char="F0A8"/>
            </w:r>
          </w:p>
          <w:p w14:paraId="1B23C0D0" w14:textId="77777777" w:rsidR="00165F5A" w:rsidRPr="00C673E0" w:rsidRDefault="00165F5A" w:rsidP="00C113C0">
            <w:pPr>
              <w:spacing w:line="360" w:lineRule="auto"/>
              <w:rPr>
                <w:rFonts w:cs="Arial"/>
              </w:rPr>
            </w:pPr>
          </w:p>
          <w:p w14:paraId="45A8AE66" w14:textId="77777777" w:rsidR="00165F5A" w:rsidRPr="00C673E0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C673E0">
              <w:rPr>
                <w:rFonts w:cs="Arial"/>
                <w:lang w:val="de-DE" w:bidi="de-DE"/>
              </w:rPr>
              <w:sym w:font="Wingdings" w:char="F0A8"/>
            </w:r>
            <w:r w:rsidRPr="00C673E0">
              <w:rPr>
                <w:lang w:val="de-DE" w:bidi="de-DE"/>
              </w:rPr>
              <w:t xml:space="preserve">   </w:t>
            </w:r>
            <w:r w:rsidRPr="00C673E0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759CA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Wenn </w:t>
            </w:r>
            <w:r w:rsidRPr="00C673E0">
              <w:rPr>
                <w:b/>
                <w:sz w:val="18"/>
                <w:szCs w:val="18"/>
                <w:lang w:val="de-DE" w:bidi="de-DE"/>
              </w:rPr>
              <w:t>JA</w:t>
            </w:r>
            <w:r w:rsidRPr="00C673E0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D7C9950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20126084" w14:textId="77777777" w:rsidR="00165F5A" w:rsidRPr="00572AB5" w:rsidRDefault="00165F5A" w:rsidP="00C113C0">
            <w:pPr>
              <w:rPr>
                <w:sz w:val="16"/>
                <w:szCs w:val="16"/>
              </w:rPr>
            </w:pPr>
          </w:p>
          <w:p w14:paraId="7C0D623E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Welche?</w:t>
            </w:r>
          </w:p>
          <w:p w14:paraId="287EF0DE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28EB305E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61AB5712" w14:textId="77777777" w:rsidR="00165F5A" w:rsidRPr="00572AB5" w:rsidRDefault="00165F5A" w:rsidP="00C113C0">
            <w:pPr>
              <w:rPr>
                <w:sz w:val="12"/>
                <w:szCs w:val="12"/>
              </w:rPr>
            </w:pPr>
          </w:p>
          <w:p w14:paraId="05382DFA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Wenn </w:t>
            </w:r>
            <w:r w:rsidRPr="00C673E0">
              <w:rPr>
                <w:b/>
                <w:sz w:val="18"/>
                <w:szCs w:val="18"/>
                <w:lang w:val="de-DE" w:bidi="de-DE"/>
              </w:rPr>
              <w:t>JA</w:t>
            </w:r>
            <w:r w:rsidRPr="00C673E0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57487A87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12917B6A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Welche?</w:t>
            </w:r>
          </w:p>
        </w:tc>
      </w:tr>
      <w:tr w:rsidR="00165F5A" w:rsidRPr="00B13814" w14:paraId="0B899E1B" w14:textId="77777777" w:rsidTr="00C113C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94"/>
        </w:trPr>
        <w:tc>
          <w:tcPr>
            <w:tcW w:w="550" w:type="dxa"/>
            <w:shd w:val="clear" w:color="auto" w:fill="F3F3F3"/>
          </w:tcPr>
          <w:p w14:paraId="76EE845C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3758A5A6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262" w:type="dxa"/>
            <w:shd w:val="clear" w:color="auto" w:fill="F3F3F3"/>
          </w:tcPr>
          <w:p w14:paraId="5ED79E41" w14:textId="77777777" w:rsidR="00165F5A" w:rsidRPr="00C673E0" w:rsidRDefault="00165F5A" w:rsidP="00C113C0">
            <w:pPr>
              <w:rPr>
                <w:b/>
                <w:sz w:val="20"/>
                <w:szCs w:val="20"/>
              </w:rPr>
            </w:pPr>
          </w:p>
          <w:p w14:paraId="10DF125C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Welche Beschwerden/Symptome gibt die/der Geschädigte jetzt an?</w:t>
            </w:r>
          </w:p>
          <w:p w14:paraId="58D018BB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/>
          </w:tcPr>
          <w:p w14:paraId="42519872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shd w:val="clear" w:color="auto" w:fill="FFFFFF"/>
          </w:tcPr>
          <w:p w14:paraId="4F523770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20259E5A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5E38B44A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406973AB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28873978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66B47BF8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3504CEF5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14845C22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34CF30A3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</w:tc>
      </w:tr>
      <w:tr w:rsidR="00165F5A" w:rsidRPr="00B13814" w14:paraId="19B36536" w14:textId="77777777" w:rsidTr="00C113C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94"/>
        </w:trPr>
        <w:tc>
          <w:tcPr>
            <w:tcW w:w="550" w:type="dxa"/>
            <w:shd w:val="clear" w:color="auto" w:fill="F3F3F3"/>
          </w:tcPr>
          <w:p w14:paraId="398330D3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78F4DF46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262" w:type="dxa"/>
            <w:shd w:val="clear" w:color="auto" w:fill="F3F3F3"/>
          </w:tcPr>
          <w:p w14:paraId="65266B5A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0DF13D55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Kann die/der Geschädigte nach eigenen Angaben normales Sprechen einer anderen Person verstehen, ohne Hintergrundgeräusche und ohne das Gesicht des Sprechers zu sehen?</w:t>
            </w:r>
          </w:p>
          <w:p w14:paraId="7ACA8CFD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 </w:t>
            </w:r>
          </w:p>
        </w:tc>
        <w:tc>
          <w:tcPr>
            <w:tcW w:w="966" w:type="dxa"/>
            <w:shd w:val="clear" w:color="auto" w:fill="FFFFFF"/>
          </w:tcPr>
          <w:p w14:paraId="478FBF12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0A1E470" w14:textId="77777777" w:rsidR="00165F5A" w:rsidRDefault="00165F5A" w:rsidP="00C113C0">
            <w:pPr>
              <w:rPr>
                <w:rFonts w:cs="Arial"/>
              </w:rPr>
            </w:pPr>
          </w:p>
          <w:p w14:paraId="0DC580CC" w14:textId="77777777" w:rsidR="00165F5A" w:rsidRDefault="00165F5A" w:rsidP="00C113C0">
            <w:pPr>
              <w:rPr>
                <w:rFonts w:cs="Arial"/>
              </w:rPr>
            </w:pPr>
          </w:p>
          <w:p w14:paraId="6CEAB8FF" w14:textId="77777777" w:rsidR="00165F5A" w:rsidRPr="00B13814" w:rsidRDefault="00165F5A" w:rsidP="00C113C0">
            <w:pPr>
              <w:rPr>
                <w:rFonts w:cs="Arial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</w:p>
          <w:p w14:paraId="03C7F2E5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196" w:type="dxa"/>
            <w:gridSpan w:val="2"/>
            <w:shd w:val="clear" w:color="auto" w:fill="FFFFFF"/>
          </w:tcPr>
          <w:p w14:paraId="28BDF02B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</w:tr>
      <w:tr w:rsidR="00165F5A" w:rsidRPr="00B13814" w14:paraId="793863D2" w14:textId="77777777" w:rsidTr="00C113C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94"/>
        </w:trPr>
        <w:tc>
          <w:tcPr>
            <w:tcW w:w="550" w:type="dxa"/>
            <w:shd w:val="clear" w:color="auto" w:fill="F3F3F3"/>
          </w:tcPr>
          <w:p w14:paraId="123E75F4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013FC100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262" w:type="dxa"/>
            <w:shd w:val="clear" w:color="auto" w:fill="F3F3F3"/>
          </w:tcPr>
          <w:p w14:paraId="05DBC8B0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5BAEB771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Kann die/der Geschädigte nach eigenen Angaben normales Sprechen einer anderen Person verstehen, ohne dessen Gesicht zu sehen und mit einigem Hintergrundgeräusch, entsprechend eines Gesprächs in einem PKW oder vor einem TV-Gerät?</w:t>
            </w:r>
          </w:p>
          <w:p w14:paraId="58C05588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/>
          </w:tcPr>
          <w:p w14:paraId="659E1713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CE8177B" w14:textId="77777777" w:rsidR="00165F5A" w:rsidRDefault="00165F5A" w:rsidP="00C113C0">
            <w:pPr>
              <w:rPr>
                <w:rFonts w:cs="Arial"/>
              </w:rPr>
            </w:pPr>
          </w:p>
          <w:p w14:paraId="6ED9B2E1" w14:textId="77777777" w:rsidR="00165F5A" w:rsidRDefault="00165F5A" w:rsidP="00C113C0">
            <w:pPr>
              <w:rPr>
                <w:rFonts w:cs="Arial"/>
              </w:rPr>
            </w:pPr>
          </w:p>
          <w:p w14:paraId="30B062D7" w14:textId="77777777" w:rsidR="00165F5A" w:rsidRPr="00572AB5" w:rsidRDefault="00165F5A" w:rsidP="00C113C0">
            <w:pPr>
              <w:rPr>
                <w:rFonts w:cs="Arial"/>
                <w:sz w:val="32"/>
                <w:szCs w:val="32"/>
              </w:rPr>
            </w:pPr>
          </w:p>
          <w:p w14:paraId="79CCAABE" w14:textId="77777777" w:rsidR="00165F5A" w:rsidRPr="00B13814" w:rsidRDefault="00165F5A" w:rsidP="00C113C0">
            <w:pPr>
              <w:rPr>
                <w:rFonts w:cs="Arial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</w:p>
          <w:p w14:paraId="3BBF36A8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shd w:val="clear" w:color="auto" w:fill="FFFFFF"/>
          </w:tcPr>
          <w:p w14:paraId="31A099C8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</w:tr>
      <w:tr w:rsidR="00165F5A" w:rsidRPr="00B13814" w14:paraId="368F49B8" w14:textId="77777777" w:rsidTr="00C113C0">
        <w:tblPrEx>
          <w:tblBorders>
            <w:insideV w:val="none" w:sz="0" w:space="0" w:color="auto"/>
          </w:tblBorders>
        </w:tblPrEx>
        <w:trPr>
          <w:gridAfter w:val="1"/>
          <w:wAfter w:w="14" w:type="dxa"/>
          <w:trHeight w:val="94"/>
        </w:trPr>
        <w:tc>
          <w:tcPr>
            <w:tcW w:w="550" w:type="dxa"/>
            <w:shd w:val="clear" w:color="auto" w:fill="F3F3F3"/>
          </w:tcPr>
          <w:p w14:paraId="035A6B26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3ECD4E06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262" w:type="dxa"/>
            <w:shd w:val="clear" w:color="auto" w:fill="F3F3F3"/>
          </w:tcPr>
          <w:p w14:paraId="6536FF04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09E21732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Gibt die/der Geschädigte Gleichgewichtsprobleme an?</w:t>
            </w:r>
          </w:p>
          <w:p w14:paraId="41A08B5E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  </w:t>
            </w:r>
          </w:p>
        </w:tc>
        <w:tc>
          <w:tcPr>
            <w:tcW w:w="966" w:type="dxa"/>
            <w:shd w:val="clear" w:color="auto" w:fill="FFFFFF"/>
          </w:tcPr>
          <w:p w14:paraId="470F6373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4670580" w14:textId="77777777" w:rsidR="00165F5A" w:rsidRPr="00B13814" w:rsidRDefault="00165F5A" w:rsidP="00C113C0">
            <w:pPr>
              <w:rPr>
                <w:rFonts w:cs="Arial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</w:p>
          <w:p w14:paraId="6F4AC75B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6196" w:type="dxa"/>
            <w:gridSpan w:val="2"/>
            <w:shd w:val="clear" w:color="auto" w:fill="FFFFFF"/>
          </w:tcPr>
          <w:p w14:paraId="22CECF51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72F42792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 xml:space="preserve">Wenn </w:t>
            </w:r>
            <w:r w:rsidRPr="00B13814">
              <w:rPr>
                <w:b/>
                <w:sz w:val="18"/>
                <w:szCs w:val="18"/>
                <w:lang w:val="de-DE" w:bidi="de-DE"/>
              </w:rPr>
              <w:t>JA</w:t>
            </w:r>
            <w:r w:rsidRPr="00B1381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1B9F0161" w14:textId="77777777" w:rsidR="00165F5A" w:rsidRPr="00B13814" w:rsidRDefault="00165F5A" w:rsidP="00C113C0">
            <w:pPr>
              <w:rPr>
                <w:rFonts w:cs="Arial"/>
                <w:sz w:val="18"/>
                <w:szCs w:val="18"/>
              </w:rPr>
            </w:pPr>
          </w:p>
          <w:p w14:paraId="3E04AB19" w14:textId="77777777" w:rsidR="00165F5A" w:rsidRPr="00B13814" w:rsidRDefault="00165F5A" w:rsidP="00C113C0">
            <w:pPr>
              <w:rPr>
                <w:rFonts w:cs="Arial"/>
                <w:sz w:val="18"/>
                <w:szCs w:val="18"/>
              </w:rPr>
            </w:pPr>
            <w:r w:rsidRPr="00B13814">
              <w:rPr>
                <w:rFonts w:cs="Arial"/>
                <w:sz w:val="18"/>
                <w:szCs w:val="18"/>
                <w:lang w:val="de-DE" w:bidi="de-DE"/>
              </w:rPr>
              <w:t>Welche Gleichgewichtsprobleme?</w:t>
            </w:r>
          </w:p>
          <w:p w14:paraId="5424B526" w14:textId="77777777" w:rsidR="00165F5A" w:rsidRPr="00B13814" w:rsidRDefault="00165F5A" w:rsidP="00C113C0">
            <w:pPr>
              <w:rPr>
                <w:rFonts w:cs="Arial"/>
                <w:sz w:val="18"/>
                <w:szCs w:val="18"/>
              </w:rPr>
            </w:pPr>
          </w:p>
          <w:p w14:paraId="1F464F32" w14:textId="77777777" w:rsidR="00165F5A" w:rsidRPr="00B13814" w:rsidRDefault="00165F5A" w:rsidP="00C113C0">
            <w:pPr>
              <w:rPr>
                <w:rFonts w:cs="Arial"/>
                <w:sz w:val="18"/>
                <w:szCs w:val="18"/>
              </w:rPr>
            </w:pPr>
          </w:p>
          <w:p w14:paraId="6758E337" w14:textId="77777777" w:rsidR="00165F5A" w:rsidRPr="00B13814" w:rsidRDefault="00165F5A" w:rsidP="00C113C0">
            <w:pPr>
              <w:rPr>
                <w:rFonts w:cs="Arial"/>
                <w:sz w:val="18"/>
                <w:szCs w:val="18"/>
              </w:rPr>
            </w:pPr>
          </w:p>
          <w:p w14:paraId="58119BB5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</w:tr>
    </w:tbl>
    <w:p w14:paraId="320BDEF4" w14:textId="77777777" w:rsidR="00165F5A" w:rsidRDefault="00165F5A" w:rsidP="00165F5A">
      <w:pPr>
        <w:sectPr w:rsidR="00165F5A" w:rsidSect="003D4F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0C74F895" w14:textId="77777777" w:rsidR="00165F5A" w:rsidRDefault="00165F5A" w:rsidP="00165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1"/>
        <w:gridCol w:w="3263"/>
        <w:gridCol w:w="967"/>
        <w:gridCol w:w="6194"/>
      </w:tblGrid>
      <w:tr w:rsidR="00165F5A" w:rsidRPr="00B13814" w14:paraId="61F1C8B0" w14:textId="77777777" w:rsidTr="00C113C0">
        <w:trPr>
          <w:trHeight w:val="5170"/>
        </w:trPr>
        <w:tc>
          <w:tcPr>
            <w:tcW w:w="551" w:type="dxa"/>
            <w:shd w:val="clear" w:color="auto" w:fill="F3F3F3"/>
          </w:tcPr>
          <w:p w14:paraId="7E71199B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53F05953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263" w:type="dxa"/>
            <w:shd w:val="clear" w:color="auto" w:fill="F3F3F3"/>
          </w:tcPr>
          <w:p w14:paraId="469FB578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7801A125" w14:textId="77777777" w:rsidR="00165F5A" w:rsidRPr="00C673E0" w:rsidRDefault="00165F5A" w:rsidP="00C113C0">
            <w:r w:rsidRPr="00C673E0">
              <w:rPr>
                <w:sz w:val="18"/>
                <w:szCs w:val="18"/>
                <w:lang w:val="de-DE" w:bidi="de-DE"/>
              </w:rPr>
              <w:t xml:space="preserve">Wurde eine </w:t>
            </w:r>
            <w:r w:rsidRPr="00C673E0">
              <w:rPr>
                <w:b/>
                <w:sz w:val="18"/>
                <w:szCs w:val="18"/>
                <w:u w:val="single"/>
                <w:lang w:val="de-DE" w:bidi="de-DE"/>
              </w:rPr>
              <w:t>TONEAUDIOMETRIE vorgenommen</w:t>
            </w:r>
            <w:r w:rsidRPr="00C673E0">
              <w:rPr>
                <w:lang w:val="de-DE" w:bidi="de-DE"/>
              </w:rPr>
              <w:t>?</w:t>
            </w:r>
          </w:p>
          <w:p w14:paraId="718FFF80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3C49C377" w14:textId="77777777" w:rsidR="00165F5A" w:rsidRPr="00C673E0" w:rsidRDefault="00165F5A" w:rsidP="00C113C0">
            <w:pPr>
              <w:rPr>
                <w:b/>
                <w:sz w:val="18"/>
                <w:szCs w:val="18"/>
                <w:u w:val="single"/>
              </w:rPr>
            </w:pPr>
            <w:r w:rsidRPr="00C673E0">
              <w:rPr>
                <w:b/>
                <w:sz w:val="18"/>
                <w:szCs w:val="18"/>
                <w:u w:val="single"/>
                <w:lang w:val="de-DE" w:bidi="de-DE"/>
              </w:rPr>
              <w:t>Bitte folgende Symbole verwenden:</w:t>
            </w:r>
          </w:p>
          <w:p w14:paraId="74DC90B5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4CA85FD9" w14:textId="77777777" w:rsidR="00165F5A" w:rsidRPr="00C673E0" w:rsidRDefault="00165F5A" w:rsidP="00C113C0">
            <w:pPr>
              <w:rPr>
                <w:rFonts w:cs="Arial"/>
                <w:b/>
                <w:sz w:val="18"/>
                <w:szCs w:val="18"/>
              </w:rPr>
            </w:pPr>
            <w:r w:rsidRPr="00C673E0">
              <w:rPr>
                <w:rFonts w:cs="Arial"/>
                <w:b/>
                <w:sz w:val="18"/>
                <w:szCs w:val="18"/>
                <w:u w:val="single"/>
                <w:lang w:val="de-DE" w:bidi="de-DE"/>
              </w:rPr>
              <w:t>Luftleitung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0"/>
              <w:gridCol w:w="372"/>
              <w:gridCol w:w="2279"/>
            </w:tblGrid>
            <w:tr w:rsidR="00165F5A" w:rsidRPr="00C673E0" w14:paraId="5AF42820" w14:textId="77777777" w:rsidTr="00C113C0">
              <w:trPr>
                <w:trHeight w:val="94"/>
              </w:trPr>
              <w:tc>
                <w:tcPr>
                  <w:tcW w:w="380" w:type="dxa"/>
                </w:tcPr>
                <w:p w14:paraId="7271D77A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b/>
                      <w:sz w:val="20"/>
                      <w:szCs w:val="20"/>
                      <w:lang w:val="de-DE" w:bidi="de-DE"/>
                    </w:rPr>
                    <w:t>○</w:t>
                  </w:r>
                </w:p>
              </w:tc>
              <w:tc>
                <w:tcPr>
                  <w:tcW w:w="372" w:type="dxa"/>
                </w:tcPr>
                <w:p w14:paraId="146466BF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79" w:type="dxa"/>
                </w:tcPr>
                <w:p w14:paraId="6AC677F0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rechtes Ohr:</w:t>
                  </w:r>
                </w:p>
              </w:tc>
            </w:tr>
            <w:tr w:rsidR="00165F5A" w:rsidRPr="00C673E0" w14:paraId="7AFD0D30" w14:textId="77777777" w:rsidTr="00C113C0">
              <w:trPr>
                <w:trHeight w:val="94"/>
              </w:trPr>
              <w:tc>
                <w:tcPr>
                  <w:tcW w:w="380" w:type="dxa"/>
                </w:tcPr>
                <w:p w14:paraId="63B429DE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20"/>
                      <w:szCs w:val="20"/>
                      <w:lang w:val="de-DE" w:bidi="de-DE"/>
                    </w:rPr>
                    <w:t>●</w:t>
                  </w:r>
                </w:p>
              </w:tc>
              <w:tc>
                <w:tcPr>
                  <w:tcW w:w="372" w:type="dxa"/>
                </w:tcPr>
                <w:p w14:paraId="11B7061D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79" w:type="dxa"/>
                </w:tcPr>
                <w:p w14:paraId="35723F8E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rechtes Ohr maskiert</w:t>
                  </w:r>
                </w:p>
              </w:tc>
            </w:tr>
            <w:tr w:rsidR="00165F5A" w:rsidRPr="00C673E0" w14:paraId="47959EC0" w14:textId="77777777" w:rsidTr="00C113C0">
              <w:trPr>
                <w:trHeight w:val="94"/>
              </w:trPr>
              <w:tc>
                <w:tcPr>
                  <w:tcW w:w="380" w:type="dxa"/>
                </w:tcPr>
                <w:p w14:paraId="58EFEC23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20"/>
                      <w:szCs w:val="20"/>
                      <w:lang w:val="de-DE" w:bidi="de-DE"/>
                    </w:rPr>
                    <w:t>×</w:t>
                  </w:r>
                </w:p>
              </w:tc>
              <w:tc>
                <w:tcPr>
                  <w:tcW w:w="372" w:type="dxa"/>
                </w:tcPr>
                <w:p w14:paraId="0742E4BE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79" w:type="dxa"/>
                </w:tcPr>
                <w:p w14:paraId="2C4E0153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linkes Ohr</w:t>
                  </w:r>
                </w:p>
              </w:tc>
            </w:tr>
            <w:tr w:rsidR="00165F5A" w:rsidRPr="00C673E0" w14:paraId="1D554B7A" w14:textId="77777777" w:rsidTr="00C113C0">
              <w:trPr>
                <w:trHeight w:val="94"/>
              </w:trPr>
              <w:tc>
                <w:tcPr>
                  <w:tcW w:w="380" w:type="dxa"/>
                </w:tcPr>
                <w:p w14:paraId="51F7FE2C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673E0">
                    <w:rPr>
                      <w:b/>
                      <w:lang w:val="de-DE" w:bidi="de-DE"/>
                    </w:rPr>
                    <w:object w:dxaOrig="135" w:dyaOrig="135" w14:anchorId="5AED5DA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.15pt;height:7.15pt" o:ole="">
                        <v:imagedata r:id="rId16" o:title=""/>
                      </v:shape>
                      <o:OLEObject Type="Embed" ProgID="MSPhotoEd.3" ShapeID="_x0000_i1025" DrawAspect="Content" ObjectID="_1595321310" r:id="rId17"/>
                    </w:object>
                  </w:r>
                </w:p>
              </w:tc>
              <w:tc>
                <w:tcPr>
                  <w:tcW w:w="372" w:type="dxa"/>
                </w:tcPr>
                <w:p w14:paraId="31DEB055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79" w:type="dxa"/>
                </w:tcPr>
                <w:p w14:paraId="471F7842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linkes Ohr maskiert</w:t>
                  </w:r>
                </w:p>
              </w:tc>
            </w:tr>
          </w:tbl>
          <w:p w14:paraId="6C3D5671" w14:textId="77777777" w:rsidR="00165F5A" w:rsidRPr="00C673E0" w:rsidRDefault="00165F5A" w:rsidP="00C113C0">
            <w:pPr>
              <w:rPr>
                <w:rFonts w:cs="Arial"/>
                <w:sz w:val="18"/>
                <w:szCs w:val="18"/>
                <w:u w:val="single"/>
              </w:rPr>
            </w:pPr>
          </w:p>
          <w:p w14:paraId="082A2610" w14:textId="77777777" w:rsidR="00165F5A" w:rsidRPr="00C673E0" w:rsidRDefault="00165F5A" w:rsidP="00C113C0">
            <w:pPr>
              <w:rPr>
                <w:rFonts w:cs="Arial"/>
                <w:b/>
                <w:sz w:val="18"/>
                <w:szCs w:val="18"/>
              </w:rPr>
            </w:pPr>
            <w:r w:rsidRPr="00C673E0">
              <w:rPr>
                <w:rFonts w:cs="Arial"/>
                <w:b/>
                <w:sz w:val="18"/>
                <w:szCs w:val="18"/>
                <w:u w:val="single"/>
                <w:lang w:val="de-DE" w:bidi="de-DE"/>
              </w:rPr>
              <w:t>Knochenleitung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0"/>
              <w:gridCol w:w="322"/>
              <w:gridCol w:w="2283"/>
            </w:tblGrid>
            <w:tr w:rsidR="00165F5A" w:rsidRPr="00C673E0" w14:paraId="2A93F48C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5402F4C6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b/>
                      <w:sz w:val="18"/>
                      <w:szCs w:val="18"/>
                      <w:lang w:val="de-DE" w:bidi="de-DE"/>
                    </w:rPr>
                    <w:t>[</w:t>
                  </w:r>
                </w:p>
              </w:tc>
              <w:tc>
                <w:tcPr>
                  <w:tcW w:w="322" w:type="dxa"/>
                </w:tcPr>
                <w:p w14:paraId="10753C47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83" w:type="dxa"/>
                </w:tcPr>
                <w:p w14:paraId="7C963C4B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rechtes Ohr</w:t>
                  </w:r>
                </w:p>
              </w:tc>
            </w:tr>
            <w:tr w:rsidR="00165F5A" w:rsidRPr="00C673E0" w14:paraId="699292A2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09195689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b/>
                      <w:sz w:val="20"/>
                      <w:szCs w:val="20"/>
                      <w:lang w:val="de-DE" w:bidi="de-DE"/>
                    </w:rPr>
                    <w:t>&lt;</w:t>
                  </w:r>
                </w:p>
              </w:tc>
              <w:tc>
                <w:tcPr>
                  <w:tcW w:w="322" w:type="dxa"/>
                </w:tcPr>
                <w:p w14:paraId="2C1977AC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83" w:type="dxa"/>
                </w:tcPr>
                <w:p w14:paraId="6810DA46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rechtes Ohr maskiert</w:t>
                  </w:r>
                </w:p>
              </w:tc>
            </w:tr>
            <w:tr w:rsidR="00165F5A" w:rsidRPr="00C673E0" w14:paraId="45DA4C27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37103D93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b/>
                      <w:sz w:val="18"/>
                      <w:szCs w:val="18"/>
                      <w:lang w:val="de-DE" w:bidi="de-DE"/>
                    </w:rPr>
                    <w:t>]</w:t>
                  </w:r>
                </w:p>
              </w:tc>
              <w:tc>
                <w:tcPr>
                  <w:tcW w:w="322" w:type="dxa"/>
                </w:tcPr>
                <w:p w14:paraId="0516F963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83" w:type="dxa"/>
                </w:tcPr>
                <w:p w14:paraId="5D69FB4B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linkes Ohr</w:t>
                  </w:r>
                </w:p>
              </w:tc>
            </w:tr>
            <w:tr w:rsidR="00165F5A" w:rsidRPr="00C673E0" w14:paraId="705E859F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62A86130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b/>
                      <w:sz w:val="20"/>
                      <w:szCs w:val="20"/>
                      <w:lang w:val="de-DE" w:bidi="de-DE"/>
                    </w:rPr>
                    <w:t>&gt;</w:t>
                  </w:r>
                </w:p>
              </w:tc>
              <w:tc>
                <w:tcPr>
                  <w:tcW w:w="322" w:type="dxa"/>
                </w:tcPr>
                <w:p w14:paraId="70A5534A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83" w:type="dxa"/>
                </w:tcPr>
                <w:p w14:paraId="11792A75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linkes Ohr maskiert</w:t>
                  </w:r>
                </w:p>
              </w:tc>
            </w:tr>
            <w:tr w:rsidR="00165F5A" w:rsidRPr="00C673E0" w14:paraId="4B21D520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75390AA9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5F2DF3E1" wp14:editId="00F1EB63">
                        <wp:extent cx="87630" cy="47625"/>
                        <wp:effectExtent l="0" t="0" r="7620" b="9525"/>
                        <wp:docPr id="2" name="Picture 2" descr="bedste%20øres%20benled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edste%20øres%20benled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" w:type="dxa"/>
                </w:tcPr>
                <w:p w14:paraId="285AF6CC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83" w:type="dxa"/>
                </w:tcPr>
                <w:p w14:paraId="44BABE42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Knochenleitung bestes Ohr</w:t>
                  </w:r>
                </w:p>
              </w:tc>
            </w:tr>
          </w:tbl>
          <w:p w14:paraId="6BF9FCB9" w14:textId="77777777" w:rsidR="00165F5A" w:rsidRPr="00C673E0" w:rsidRDefault="00165F5A" w:rsidP="00C113C0">
            <w:pPr>
              <w:rPr>
                <w:rFonts w:cs="Arial"/>
                <w:sz w:val="18"/>
                <w:szCs w:val="18"/>
              </w:rPr>
            </w:pPr>
          </w:p>
          <w:p w14:paraId="706125B6" w14:textId="77777777" w:rsidR="00165F5A" w:rsidRPr="00C673E0" w:rsidRDefault="00165F5A" w:rsidP="00C113C0">
            <w:pPr>
              <w:rPr>
                <w:rFonts w:cs="Arial"/>
                <w:b/>
                <w:sz w:val="18"/>
                <w:szCs w:val="18"/>
              </w:rPr>
            </w:pPr>
            <w:r w:rsidRPr="00C673E0">
              <w:rPr>
                <w:rFonts w:cs="Arial"/>
                <w:b/>
                <w:sz w:val="18"/>
                <w:szCs w:val="18"/>
                <w:u w:val="single"/>
                <w:lang w:val="de-DE" w:bidi="de-DE"/>
              </w:rPr>
              <w:t>Impedanz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"/>
              <w:gridCol w:w="369"/>
              <w:gridCol w:w="2222"/>
            </w:tblGrid>
            <w:tr w:rsidR="00165F5A" w:rsidRPr="00C673E0" w14:paraId="36CDC53B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59F0B585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5BDFF6FA" wp14:editId="3A12AFA3">
                        <wp:extent cx="142875" cy="79375"/>
                        <wp:effectExtent l="0" t="0" r="9525" b="0"/>
                        <wp:docPr id="3" name="Picture 3" descr="stapediusrefleks%20i%20højre%20ø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apediusrefleks%20i%20højre%20ø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" w:type="dxa"/>
                </w:tcPr>
                <w:p w14:paraId="027099A5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36" w:type="dxa"/>
                </w:tcPr>
                <w:p w14:paraId="34C2F8C1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 xml:space="preserve">Stapediusreflex, rechtes Ohr mit Ton im linken </w:t>
                  </w:r>
                </w:p>
              </w:tc>
            </w:tr>
            <w:tr w:rsidR="00165F5A" w:rsidRPr="00C673E0" w14:paraId="34623D62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0F142CFF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79E8C4D9" wp14:editId="71D4A15B">
                        <wp:extent cx="142875" cy="79375"/>
                        <wp:effectExtent l="0" t="0" r="9525" b="0"/>
                        <wp:docPr id="4" name="Picture 4" descr="stapediusrefleks%20i%20venstre%20ø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tapediusrefleks%20i%20venstre%20ø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" w:type="dxa"/>
                </w:tcPr>
                <w:p w14:paraId="140EEDD5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36" w:type="dxa"/>
                </w:tcPr>
                <w:p w14:paraId="1BC6CAE4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Stapediusreflex, linkes Ohr mit Ton im rechten</w:t>
                  </w:r>
                </w:p>
              </w:tc>
            </w:tr>
            <w:tr w:rsidR="00165F5A" w:rsidRPr="00C673E0" w14:paraId="6AA960FC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37D9A70D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053F08E3" wp14:editId="5E44A46F">
                        <wp:extent cx="111125" cy="79375"/>
                        <wp:effectExtent l="0" t="0" r="3175" b="0"/>
                        <wp:docPr id="5" name="Picture 5" descr="stapediusrefleks%20i%20højre%20øre%20med%20lyd%20i%20venstre%20ikke%20udlø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tapediusrefleks%20i%20højre%20øre%20med%20lyd%20i%20venstre%20ikke%20udlø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" w:type="dxa"/>
                </w:tcPr>
                <w:p w14:paraId="33EA7E62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36" w:type="dxa"/>
                </w:tcPr>
                <w:p w14:paraId="45FF3537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 xml:space="preserve">Stapediusreflex, rechtes Ohr mit Ton im linken, nicht ausgelöst </w:t>
                  </w:r>
                </w:p>
              </w:tc>
            </w:tr>
            <w:tr w:rsidR="00165F5A" w:rsidRPr="00C673E0" w14:paraId="5D13C32E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7EFA93DC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0A652A77" wp14:editId="661ADF89">
                        <wp:extent cx="111125" cy="79375"/>
                        <wp:effectExtent l="0" t="0" r="3175" b="0"/>
                        <wp:docPr id="6" name="Picture 6" descr="stapediusrefleks%20i%20venstre%20øre%20med%20lyd%20i%20højre%20ikke%20udlø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tapediusrefleks%20i%20venstre%20øre%20med%20lyd%20i%20højre%20ikke%20udlø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" w:type="dxa"/>
                </w:tcPr>
                <w:p w14:paraId="6E0769D6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36" w:type="dxa"/>
                </w:tcPr>
                <w:p w14:paraId="2D742DF4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Stapediusreflex, linkes Ohr mit Ton im rechten, nicht ausgelöst</w:t>
                  </w:r>
                </w:p>
              </w:tc>
            </w:tr>
          </w:tbl>
          <w:p w14:paraId="5A3397DF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08562FE4" w14:textId="77777777" w:rsidR="00165F5A" w:rsidRPr="00C673E0" w:rsidRDefault="00165F5A" w:rsidP="00C113C0">
            <w:pPr>
              <w:rPr>
                <w:b/>
                <w:sz w:val="18"/>
                <w:szCs w:val="18"/>
                <w:u w:val="single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 </w:t>
            </w:r>
            <w:r w:rsidRPr="00C673E0">
              <w:rPr>
                <w:b/>
                <w:sz w:val="18"/>
                <w:szCs w:val="18"/>
                <w:u w:val="single"/>
                <w:lang w:val="de-DE" w:bidi="de-DE"/>
              </w:rPr>
              <w:t>Weber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0"/>
              <w:gridCol w:w="370"/>
              <w:gridCol w:w="2236"/>
            </w:tblGrid>
            <w:tr w:rsidR="00165F5A" w:rsidRPr="00C673E0" w14:paraId="782BEE82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6D77E430" w14:textId="77777777" w:rsidR="00165F5A" w:rsidRPr="00C673E0" w:rsidRDefault="00165F5A" w:rsidP="00C113C0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2FFE6F79" wp14:editId="4F075397">
                        <wp:extent cx="79375" cy="142875"/>
                        <wp:effectExtent l="0" t="0" r="0" b="9525"/>
                        <wp:docPr id="7" name="Picture 7" descr="stapediusrefleks%20i%20venstre%20ø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tapediusrefleks%20i%20venstre%20ø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" w:type="dxa"/>
                </w:tcPr>
                <w:p w14:paraId="2B7A05A4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36" w:type="dxa"/>
                </w:tcPr>
                <w:p w14:paraId="03373654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 xml:space="preserve">Weber, lateralisiert zum rechten Ohr </w:t>
                  </w:r>
                </w:p>
              </w:tc>
            </w:tr>
            <w:tr w:rsidR="00165F5A" w:rsidRPr="00C673E0" w14:paraId="345E149A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4869E1B2" w14:textId="77777777" w:rsidR="00165F5A" w:rsidRPr="00C673E0" w:rsidRDefault="00165F5A" w:rsidP="00C113C0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671EB181" wp14:editId="1F8C800D">
                        <wp:extent cx="79375" cy="142875"/>
                        <wp:effectExtent l="0" t="0" r="0" b="9525"/>
                        <wp:docPr id="8" name="Picture 8" descr="stapediusrefleks%20i%20højre%20ø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tapediusrefleks%20i%20højre%20ø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" w:type="dxa"/>
                </w:tcPr>
                <w:p w14:paraId="21044CCC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36" w:type="dxa"/>
                </w:tcPr>
                <w:p w14:paraId="3D02ED80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Weber, lateralisiert zum linken Ohr</w:t>
                  </w:r>
                </w:p>
              </w:tc>
            </w:tr>
            <w:tr w:rsidR="00165F5A" w:rsidRPr="00C673E0" w14:paraId="582882FF" w14:textId="77777777" w:rsidTr="00C113C0">
              <w:trPr>
                <w:trHeight w:val="94"/>
              </w:trPr>
              <w:tc>
                <w:tcPr>
                  <w:tcW w:w="440" w:type="dxa"/>
                </w:tcPr>
                <w:p w14:paraId="18492E44" w14:textId="77777777" w:rsidR="00165F5A" w:rsidRPr="00C673E0" w:rsidRDefault="00165F5A" w:rsidP="00C113C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b/>
                      <w:sz w:val="18"/>
                      <w:szCs w:val="18"/>
                      <w:lang w:val="de-DE" w:bidi="de-DE"/>
                    </w:rPr>
                    <w:t>↕</w:t>
                  </w:r>
                </w:p>
              </w:tc>
              <w:tc>
                <w:tcPr>
                  <w:tcW w:w="370" w:type="dxa"/>
                </w:tcPr>
                <w:p w14:paraId="4A80A3C5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236" w:type="dxa"/>
                </w:tcPr>
                <w:p w14:paraId="441797D4" w14:textId="77777777" w:rsidR="00165F5A" w:rsidRPr="00C673E0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73E0">
                    <w:rPr>
                      <w:rFonts w:cs="Arial"/>
                      <w:sz w:val="18"/>
                      <w:szCs w:val="18"/>
                      <w:lang w:val="de-DE" w:bidi="de-DE"/>
                    </w:rPr>
                    <w:t xml:space="preserve">Weber in der Mittellinie (nicht lateralisieren) </w:t>
                  </w:r>
                </w:p>
              </w:tc>
            </w:tr>
          </w:tbl>
          <w:p w14:paraId="25364874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2"/>
            <w:shd w:val="clear" w:color="auto" w:fill="FFFFFF"/>
          </w:tcPr>
          <w:p w14:paraId="2E865F7C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409ED9D" w14:textId="77777777" w:rsidR="00165F5A" w:rsidRPr="00B13814" w:rsidRDefault="00165F5A" w:rsidP="00C113C0">
            <w:pPr>
              <w:spacing w:line="360" w:lineRule="auto"/>
              <w:rPr>
                <w:sz w:val="18"/>
                <w:szCs w:val="18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B13814">
              <w:rPr>
                <w:rFonts w:cs="Arial"/>
                <w:lang w:val="de-DE" w:bidi="de-DE"/>
              </w:rPr>
              <w:t xml:space="preserve">       </w:t>
            </w:r>
            <w:r w:rsidRPr="00B13814">
              <w:rPr>
                <w:sz w:val="18"/>
                <w:szCs w:val="18"/>
                <w:lang w:val="de-DE" w:bidi="de-DE"/>
              </w:rPr>
              <w:t xml:space="preserve">Wenn </w:t>
            </w:r>
            <w:r w:rsidRPr="00B13814">
              <w:rPr>
                <w:b/>
                <w:sz w:val="18"/>
                <w:szCs w:val="18"/>
                <w:lang w:val="de-DE" w:bidi="de-DE"/>
              </w:rPr>
              <w:t>JA</w:t>
            </w:r>
            <w:r w:rsidRPr="00B13814">
              <w:rPr>
                <w:sz w:val="18"/>
                <w:szCs w:val="18"/>
                <w:lang w:val="de-DE" w:bidi="de-DE"/>
              </w:rPr>
              <w:t xml:space="preserve">, nachstehendes Audiogramm ausfüllen: </w:t>
            </w:r>
          </w:p>
          <w:p w14:paraId="3BED8A82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(Ausdruck der Auditbase wenn vorhanden beifügen)</w:t>
            </w:r>
          </w:p>
          <w:p w14:paraId="22E77B6A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 xml:space="preserve">                            </w:t>
            </w:r>
          </w:p>
          <w:p w14:paraId="25765159" w14:textId="77777777" w:rsidR="00165F5A" w:rsidRPr="00B13814" w:rsidRDefault="00165F5A" w:rsidP="00C113C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C19328F" wp14:editId="1DB58EDD">
                  <wp:extent cx="3601720" cy="3562350"/>
                  <wp:effectExtent l="0" t="0" r="0" b="0"/>
                  <wp:docPr id="9" name="Picture 9" descr="Audiogram-funktionsat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udiogram-funktionsat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72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B93E1" w14:textId="77777777" w:rsidR="00165F5A" w:rsidRPr="00B13814" w:rsidRDefault="00165F5A" w:rsidP="00C113C0">
            <w:pPr>
              <w:jc w:val="center"/>
              <w:rPr>
                <w:sz w:val="18"/>
                <w:szCs w:val="18"/>
              </w:rPr>
            </w:pPr>
          </w:p>
          <w:p w14:paraId="080502B2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 xml:space="preserve">                  </w:t>
            </w:r>
          </w:p>
          <w:p w14:paraId="434525FB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Zeitpunkt des Audiogramms …………………………</w:t>
            </w:r>
          </w:p>
          <w:p w14:paraId="4ECED451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6FB401DD" w14:textId="77777777" w:rsidR="00165F5A" w:rsidRPr="00B13814" w:rsidRDefault="00165F5A" w:rsidP="00C113C0">
            <w:pPr>
              <w:jc w:val="center"/>
              <w:rPr>
                <w:sz w:val="18"/>
                <w:szCs w:val="18"/>
              </w:rPr>
            </w:pPr>
          </w:p>
          <w:p w14:paraId="67B85E57" w14:textId="77777777" w:rsidR="00165F5A" w:rsidRPr="00B13814" w:rsidRDefault="00165F5A" w:rsidP="00C113C0">
            <w:pPr>
              <w:jc w:val="center"/>
              <w:rPr>
                <w:sz w:val="18"/>
                <w:szCs w:val="18"/>
              </w:rPr>
            </w:pPr>
          </w:p>
          <w:p w14:paraId="27080E8B" w14:textId="77777777" w:rsidR="00165F5A" w:rsidRPr="00B13814" w:rsidRDefault="00165F5A" w:rsidP="00C113C0">
            <w:pPr>
              <w:jc w:val="center"/>
              <w:rPr>
                <w:sz w:val="18"/>
                <w:szCs w:val="18"/>
              </w:rPr>
            </w:pPr>
          </w:p>
          <w:p w14:paraId="7B22A34A" w14:textId="77777777" w:rsidR="00165F5A" w:rsidRPr="00B13814" w:rsidRDefault="00165F5A" w:rsidP="00C113C0">
            <w:pPr>
              <w:jc w:val="center"/>
              <w:rPr>
                <w:sz w:val="18"/>
                <w:szCs w:val="18"/>
              </w:rPr>
            </w:pPr>
          </w:p>
          <w:p w14:paraId="7ADF41F2" w14:textId="77777777" w:rsidR="00165F5A" w:rsidRPr="00B13814" w:rsidRDefault="00165F5A" w:rsidP="00C113C0">
            <w:pPr>
              <w:jc w:val="center"/>
              <w:rPr>
                <w:sz w:val="18"/>
                <w:szCs w:val="18"/>
              </w:rPr>
            </w:pPr>
          </w:p>
        </w:tc>
      </w:tr>
      <w:tr w:rsidR="00165F5A" w:rsidRPr="00B13814" w14:paraId="033936DB" w14:textId="77777777" w:rsidTr="00C113C0">
        <w:trPr>
          <w:trHeight w:val="94"/>
        </w:trPr>
        <w:tc>
          <w:tcPr>
            <w:tcW w:w="551" w:type="dxa"/>
            <w:shd w:val="clear" w:color="auto" w:fill="F3F3F3"/>
          </w:tcPr>
          <w:p w14:paraId="13ACF7CF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6DAB7AF1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14</w:t>
            </w:r>
          </w:p>
        </w:tc>
        <w:tc>
          <w:tcPr>
            <w:tcW w:w="3263" w:type="dxa"/>
            <w:shd w:val="clear" w:color="auto" w:fill="F3F3F3"/>
          </w:tcPr>
          <w:p w14:paraId="669858F9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7D9A382C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 xml:space="preserve">Wurde eine </w:t>
            </w:r>
            <w:r w:rsidRPr="00B13814">
              <w:rPr>
                <w:b/>
                <w:sz w:val="18"/>
                <w:szCs w:val="18"/>
                <w:u w:val="single"/>
                <w:lang w:val="de-DE" w:bidi="de-DE"/>
              </w:rPr>
              <w:t>SPRACHAUDIOMETRIE</w:t>
            </w:r>
            <w:r w:rsidRPr="00B13814">
              <w:rPr>
                <w:sz w:val="18"/>
                <w:szCs w:val="18"/>
                <w:lang w:val="de-DE" w:bidi="de-DE"/>
              </w:rPr>
              <w:t xml:space="preserve"> vorgenommen?</w:t>
            </w:r>
          </w:p>
          <w:p w14:paraId="2069E985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</w:p>
          <w:p w14:paraId="1A305EC6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97"/>
              <w:gridCol w:w="349"/>
              <w:gridCol w:w="2100"/>
            </w:tblGrid>
            <w:tr w:rsidR="00165F5A" w:rsidRPr="00B13814" w14:paraId="7E26FD81" w14:textId="77777777" w:rsidTr="00C113C0">
              <w:trPr>
                <w:trHeight w:val="94"/>
              </w:trPr>
              <w:tc>
                <w:tcPr>
                  <w:tcW w:w="597" w:type="dxa"/>
                </w:tcPr>
                <w:p w14:paraId="4CB08209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SRT</w:t>
                  </w:r>
                </w:p>
              </w:tc>
              <w:tc>
                <w:tcPr>
                  <w:tcW w:w="349" w:type="dxa"/>
                </w:tcPr>
                <w:p w14:paraId="2A795E46" w14:textId="77777777" w:rsidR="00165F5A" w:rsidRPr="00B13814" w:rsidRDefault="00165F5A" w:rsidP="00C113C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100" w:type="dxa"/>
                </w:tcPr>
                <w:p w14:paraId="0D227674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Sprechschwelle</w:t>
                  </w:r>
                </w:p>
              </w:tc>
            </w:tr>
            <w:tr w:rsidR="00165F5A" w:rsidRPr="00B13814" w14:paraId="2461A52E" w14:textId="77777777" w:rsidTr="00C113C0">
              <w:trPr>
                <w:trHeight w:val="94"/>
              </w:trPr>
              <w:tc>
                <w:tcPr>
                  <w:tcW w:w="597" w:type="dxa"/>
                </w:tcPr>
                <w:p w14:paraId="38D83500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DV</w:t>
                  </w:r>
                </w:p>
              </w:tc>
              <w:tc>
                <w:tcPr>
                  <w:tcW w:w="349" w:type="dxa"/>
                </w:tcPr>
                <w:p w14:paraId="597613A5" w14:textId="77777777" w:rsidR="00165F5A" w:rsidRPr="00B13814" w:rsidRDefault="00165F5A" w:rsidP="00C113C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100" w:type="dxa"/>
                </w:tcPr>
                <w:p w14:paraId="21DC8832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Diskriminationsverlust</w:t>
                  </w:r>
                </w:p>
              </w:tc>
            </w:tr>
            <w:tr w:rsidR="00165F5A" w:rsidRPr="00B13814" w14:paraId="7C154869" w14:textId="77777777" w:rsidTr="00C113C0">
              <w:trPr>
                <w:trHeight w:val="94"/>
              </w:trPr>
              <w:tc>
                <w:tcPr>
                  <w:tcW w:w="597" w:type="dxa"/>
                </w:tcPr>
                <w:p w14:paraId="510AA655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D</w:t>
                  </w:r>
                </w:p>
              </w:tc>
              <w:tc>
                <w:tcPr>
                  <w:tcW w:w="349" w:type="dxa"/>
                </w:tcPr>
                <w:p w14:paraId="209BF5CE" w14:textId="77777777" w:rsidR="00165F5A" w:rsidRPr="00B13814" w:rsidRDefault="00165F5A" w:rsidP="00C113C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100" w:type="dxa"/>
                </w:tcPr>
                <w:p w14:paraId="1A319B08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Diskrimination</w:t>
                  </w:r>
                </w:p>
              </w:tc>
            </w:tr>
            <w:tr w:rsidR="00165F5A" w:rsidRPr="00B13814" w14:paraId="16F5016F" w14:textId="77777777" w:rsidTr="00C113C0">
              <w:trPr>
                <w:trHeight w:val="94"/>
              </w:trPr>
              <w:tc>
                <w:tcPr>
                  <w:tcW w:w="597" w:type="dxa"/>
                </w:tcPr>
                <w:p w14:paraId="5787E16C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MCL</w:t>
                  </w:r>
                </w:p>
              </w:tc>
              <w:tc>
                <w:tcPr>
                  <w:tcW w:w="349" w:type="dxa"/>
                </w:tcPr>
                <w:p w14:paraId="12DFE10D" w14:textId="77777777" w:rsidR="00165F5A" w:rsidRPr="00B13814" w:rsidRDefault="00165F5A" w:rsidP="00C113C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=</w:t>
                  </w:r>
                </w:p>
              </w:tc>
              <w:tc>
                <w:tcPr>
                  <w:tcW w:w="2100" w:type="dxa"/>
                </w:tcPr>
                <w:p w14:paraId="31C96A05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die angenehmste Lautstärke</w:t>
                  </w:r>
                </w:p>
              </w:tc>
            </w:tr>
          </w:tbl>
          <w:p w14:paraId="5044BAF7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77C5860B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6FB45EE9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75AA07DA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16FC361A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64B43951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7107C944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Diskriminationsverlust (DL) bei Geräusch</w:t>
            </w:r>
            <w:r w:rsidRPr="00B13814">
              <w:rPr>
                <w:rFonts w:cs="Arial"/>
                <w:sz w:val="18"/>
                <w:szCs w:val="18"/>
                <w:rtl/>
                <w:lang w:bidi="da-DK"/>
              </w:rPr>
              <w:t xml:space="preserve">٭ </w:t>
            </w:r>
            <w:r w:rsidRPr="00B13814">
              <w:rPr>
                <w:rFonts w:cs="Arial"/>
                <w:sz w:val="18"/>
                <w:szCs w:val="18"/>
                <w:lang w:val="de-DE" w:bidi="de-DE"/>
              </w:rPr>
              <w:t>(Sprechsignal 65 dB SPL)</w:t>
            </w:r>
            <w:r w:rsidRPr="00B13814">
              <w:rPr>
                <w:sz w:val="18"/>
                <w:szCs w:val="18"/>
                <w:lang w:val="de-DE" w:bidi="de-DE"/>
              </w:rPr>
              <w:t xml:space="preserve"> ein freiem Feld oder Kopfhörer recht + links?</w:t>
            </w:r>
          </w:p>
          <w:p w14:paraId="52C124AC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6A8B4C6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Oder Diskrimination (DL) bei Geräusch*</w:t>
            </w:r>
            <w:r w:rsidRPr="00B13814">
              <w:rPr>
                <w:rFonts w:cs="Arial"/>
                <w:sz w:val="18"/>
                <w:szCs w:val="18"/>
                <w:lang w:val="de-DE" w:bidi="de-DE"/>
              </w:rPr>
              <w:t>(Sprechsignal 65 dB SPL)</w:t>
            </w:r>
            <w:r w:rsidRPr="00B13814">
              <w:rPr>
                <w:sz w:val="18"/>
                <w:szCs w:val="18"/>
                <w:lang w:val="de-DE" w:bidi="de-DE"/>
              </w:rPr>
              <w:t xml:space="preserve"> ein freiem Feld oder Kopfhörer recht + links?</w:t>
            </w:r>
          </w:p>
          <w:p w14:paraId="212BE50D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2BFEE463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/>
          </w:tcPr>
          <w:p w14:paraId="6C8C7A6F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441F7AC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194" w:type="dxa"/>
            <w:shd w:val="clear" w:color="auto" w:fill="FFFFFF"/>
          </w:tcPr>
          <w:p w14:paraId="51C76B5B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6A6E7525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 xml:space="preserve">Wenn </w:t>
            </w:r>
            <w:r w:rsidRPr="00B13814">
              <w:rPr>
                <w:b/>
                <w:sz w:val="18"/>
                <w:szCs w:val="18"/>
                <w:lang w:val="de-DE" w:bidi="de-DE"/>
              </w:rPr>
              <w:t>JA</w:t>
            </w:r>
            <w:r w:rsidRPr="00B1381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A910CA5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8"/>
              <w:gridCol w:w="1610"/>
              <w:gridCol w:w="1543"/>
            </w:tblGrid>
            <w:tr w:rsidR="00165F5A" w:rsidRPr="00B13814" w14:paraId="1BF60469" w14:textId="77777777" w:rsidTr="00C113C0">
              <w:trPr>
                <w:trHeight w:val="241"/>
              </w:trPr>
              <w:tc>
                <w:tcPr>
                  <w:tcW w:w="2258" w:type="dxa"/>
                </w:tcPr>
                <w:p w14:paraId="199EE79E" w14:textId="77777777" w:rsidR="00165F5A" w:rsidRPr="00B13814" w:rsidRDefault="00165F5A" w:rsidP="00C113C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</w:tcPr>
                <w:p w14:paraId="00284B6E" w14:textId="77777777" w:rsidR="00165F5A" w:rsidRPr="00B13814" w:rsidRDefault="00165F5A" w:rsidP="00C113C0">
                  <w:pPr>
                    <w:jc w:val="center"/>
                    <w:rPr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Rechtes Ohr</w:t>
                  </w:r>
                </w:p>
              </w:tc>
              <w:tc>
                <w:tcPr>
                  <w:tcW w:w="1543" w:type="dxa"/>
                </w:tcPr>
                <w:p w14:paraId="24E262D3" w14:textId="77777777" w:rsidR="00165F5A" w:rsidRPr="00B13814" w:rsidRDefault="00165F5A" w:rsidP="00C113C0">
                  <w:pPr>
                    <w:jc w:val="center"/>
                    <w:rPr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Linkes Ohr</w:t>
                  </w:r>
                </w:p>
              </w:tc>
            </w:tr>
            <w:tr w:rsidR="00165F5A" w:rsidRPr="00B13814" w14:paraId="52EC0017" w14:textId="77777777" w:rsidTr="00C113C0">
              <w:trPr>
                <w:trHeight w:val="510"/>
              </w:trPr>
              <w:tc>
                <w:tcPr>
                  <w:tcW w:w="2258" w:type="dxa"/>
                </w:tcPr>
                <w:p w14:paraId="4813E425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</w:p>
                <w:p w14:paraId="3E243B87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SRT</w:t>
                  </w:r>
                </w:p>
              </w:tc>
              <w:tc>
                <w:tcPr>
                  <w:tcW w:w="1610" w:type="dxa"/>
                </w:tcPr>
                <w:p w14:paraId="0F0C8CF4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</w:tcPr>
                <w:p w14:paraId="6F88171F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65F5A" w:rsidRPr="00B13814" w14:paraId="44CC0FDC" w14:textId="77777777" w:rsidTr="00C113C0">
              <w:trPr>
                <w:trHeight w:val="510"/>
              </w:trPr>
              <w:tc>
                <w:tcPr>
                  <w:tcW w:w="2258" w:type="dxa"/>
                </w:tcPr>
                <w:p w14:paraId="42CC47B3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31E77399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DL in Ruhe bei MCL</w:t>
                  </w:r>
                </w:p>
              </w:tc>
              <w:tc>
                <w:tcPr>
                  <w:tcW w:w="1610" w:type="dxa"/>
                </w:tcPr>
                <w:p w14:paraId="174A78B2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 xml:space="preserve">       </w:t>
                  </w:r>
                </w:p>
                <w:p w14:paraId="1F04FC6A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%</w:t>
                  </w:r>
                </w:p>
              </w:tc>
              <w:tc>
                <w:tcPr>
                  <w:tcW w:w="1543" w:type="dxa"/>
                </w:tcPr>
                <w:p w14:paraId="1D542761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 xml:space="preserve">  </w:t>
                  </w:r>
                </w:p>
                <w:p w14:paraId="407788E8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%</w:t>
                  </w:r>
                </w:p>
              </w:tc>
            </w:tr>
            <w:tr w:rsidR="00165F5A" w:rsidRPr="00B13814" w14:paraId="19060EF4" w14:textId="77777777" w:rsidTr="00C113C0">
              <w:trPr>
                <w:trHeight w:val="510"/>
              </w:trPr>
              <w:tc>
                <w:tcPr>
                  <w:tcW w:w="2258" w:type="dxa"/>
                </w:tcPr>
                <w:p w14:paraId="6389541F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266D0400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D in Ruhe bei MCL</w:t>
                  </w:r>
                </w:p>
              </w:tc>
              <w:tc>
                <w:tcPr>
                  <w:tcW w:w="1610" w:type="dxa"/>
                </w:tcPr>
                <w:p w14:paraId="3F3F4C91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</w:p>
                <w:p w14:paraId="7A6924F9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%</w:t>
                  </w:r>
                </w:p>
              </w:tc>
              <w:tc>
                <w:tcPr>
                  <w:tcW w:w="1543" w:type="dxa"/>
                </w:tcPr>
                <w:p w14:paraId="2EBC5D8B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 xml:space="preserve">  </w:t>
                  </w:r>
                </w:p>
                <w:p w14:paraId="0B5D655B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sz w:val="18"/>
                      <w:szCs w:val="18"/>
                      <w:lang w:val="de-DE" w:bidi="de-DE"/>
                    </w:rPr>
                    <w:t>%</w:t>
                  </w:r>
                </w:p>
              </w:tc>
            </w:tr>
            <w:tr w:rsidR="00165F5A" w:rsidRPr="00B13814" w14:paraId="5D236AB9" w14:textId="77777777" w:rsidTr="00C113C0">
              <w:trPr>
                <w:trHeight w:val="510"/>
              </w:trPr>
              <w:tc>
                <w:tcPr>
                  <w:tcW w:w="2258" w:type="dxa"/>
                </w:tcPr>
                <w:p w14:paraId="187877A4" w14:textId="77777777" w:rsidR="00165F5A" w:rsidRPr="00B13814" w:rsidRDefault="00165F5A" w:rsidP="00C113C0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14:paraId="60928F9D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  <w:r w:rsidRPr="00B13814">
                    <w:rPr>
                      <w:rFonts w:cs="Arial"/>
                      <w:sz w:val="18"/>
                      <w:szCs w:val="18"/>
                      <w:lang w:val="de-DE" w:bidi="de-DE"/>
                    </w:rPr>
                    <w:t>MCL</w:t>
                  </w:r>
                </w:p>
              </w:tc>
              <w:tc>
                <w:tcPr>
                  <w:tcW w:w="1610" w:type="dxa"/>
                </w:tcPr>
                <w:p w14:paraId="719C6D59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43" w:type="dxa"/>
                </w:tcPr>
                <w:p w14:paraId="191BDE14" w14:textId="77777777" w:rsidR="00165F5A" w:rsidRPr="00B13814" w:rsidRDefault="00165F5A" w:rsidP="00C113C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2C223A8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CDEC5D0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Zeitpunkt der Sprachaudiometrie …………………………</w:t>
            </w:r>
          </w:p>
          <w:p w14:paraId="695797F9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606E1C5F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….…………%</w:t>
            </w:r>
          </w:p>
          <w:p w14:paraId="7B435E72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628B37DE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11EB349D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….…………%</w:t>
            </w:r>
          </w:p>
          <w:p w14:paraId="074E3345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E119570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rFonts w:cs="Arial"/>
                <w:sz w:val="18"/>
                <w:szCs w:val="18"/>
                <w:rtl/>
                <w:lang w:bidi="da-DK"/>
              </w:rPr>
              <w:t>٭</w:t>
            </w:r>
            <w:r w:rsidRPr="00B13814">
              <w:rPr>
                <w:sz w:val="18"/>
                <w:szCs w:val="18"/>
                <w:lang w:val="de-DE" w:bidi="de-DE"/>
              </w:rPr>
              <w:t xml:space="preserve"> Geräusch angeben:</w:t>
            </w:r>
          </w:p>
          <w:p w14:paraId="639ECC71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E15F453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Art des Geräusches       ...................................</w:t>
            </w:r>
          </w:p>
          <w:p w14:paraId="0B4AF5DD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5C6CD5D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 xml:space="preserve">Stärke des Geräusches       ................................... </w:t>
            </w:r>
          </w:p>
          <w:p w14:paraId="46C15DD3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</w:tr>
    </w:tbl>
    <w:p w14:paraId="44FA22CF" w14:textId="77777777" w:rsidR="00165F5A" w:rsidRDefault="00165F5A" w:rsidP="00165F5A">
      <w:pPr>
        <w:sectPr w:rsidR="00165F5A" w:rsidSect="00876DE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4B164255" w14:textId="77777777" w:rsidR="00165F5A" w:rsidRDefault="00165F5A" w:rsidP="00165F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1"/>
        <w:gridCol w:w="3262"/>
        <w:gridCol w:w="968"/>
        <w:gridCol w:w="6193"/>
        <w:gridCol w:w="14"/>
      </w:tblGrid>
      <w:tr w:rsidR="00165F5A" w:rsidRPr="00B13814" w14:paraId="37C82332" w14:textId="77777777" w:rsidTr="00C113C0">
        <w:trPr>
          <w:gridAfter w:val="1"/>
          <w:wAfter w:w="14" w:type="dxa"/>
          <w:trHeight w:val="94"/>
        </w:trPr>
        <w:tc>
          <w:tcPr>
            <w:tcW w:w="551" w:type="dxa"/>
            <w:shd w:val="clear" w:color="auto" w:fill="F3F3F3"/>
          </w:tcPr>
          <w:p w14:paraId="2FFB8D46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60677A77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262" w:type="dxa"/>
            <w:shd w:val="clear" w:color="auto" w:fill="F3F3F3"/>
          </w:tcPr>
          <w:p w14:paraId="7CD1FE5E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1F1865DE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Wurde bei der Othoskopie pathologische Veränderungen festgestellt? </w:t>
            </w:r>
          </w:p>
        </w:tc>
        <w:tc>
          <w:tcPr>
            <w:tcW w:w="967" w:type="dxa"/>
            <w:shd w:val="clear" w:color="auto" w:fill="FFFFFF"/>
          </w:tcPr>
          <w:p w14:paraId="0608CA19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A3DC965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6194" w:type="dxa"/>
            <w:shd w:val="clear" w:color="auto" w:fill="FFFFFF"/>
          </w:tcPr>
          <w:p w14:paraId="4F63F6E4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49036271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 xml:space="preserve">Wenn </w:t>
            </w:r>
            <w:r w:rsidRPr="00B13814">
              <w:rPr>
                <w:b/>
                <w:sz w:val="18"/>
                <w:szCs w:val="18"/>
                <w:lang w:val="de-DE" w:bidi="de-DE"/>
              </w:rPr>
              <w:t>JA</w:t>
            </w:r>
            <w:r w:rsidRPr="00B1381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1E46C2F" w14:textId="77777777" w:rsidR="00165F5A" w:rsidRPr="00B13814" w:rsidRDefault="00165F5A" w:rsidP="00C113C0">
            <w:pPr>
              <w:rPr>
                <w:rFonts w:cs="Arial"/>
                <w:sz w:val="18"/>
                <w:szCs w:val="18"/>
              </w:rPr>
            </w:pPr>
          </w:p>
          <w:p w14:paraId="53170676" w14:textId="77777777" w:rsidR="00165F5A" w:rsidRPr="00B13814" w:rsidRDefault="00165F5A" w:rsidP="00C113C0">
            <w:pPr>
              <w:rPr>
                <w:rFonts w:cs="Arial"/>
                <w:sz w:val="18"/>
                <w:szCs w:val="18"/>
              </w:rPr>
            </w:pPr>
            <w:r w:rsidRPr="00B13814">
              <w:rPr>
                <w:rFonts w:cs="Arial"/>
                <w:sz w:val="18"/>
                <w:szCs w:val="18"/>
                <w:lang w:val="de-DE" w:bidi="de-DE"/>
              </w:rPr>
              <w:t xml:space="preserve">Welche Veränderungen? </w:t>
            </w:r>
          </w:p>
          <w:p w14:paraId="355FD055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</w:tr>
      <w:tr w:rsidR="00165F5A" w:rsidRPr="00B13814" w14:paraId="522D1064" w14:textId="77777777" w:rsidTr="00C113C0">
        <w:tblPrEx>
          <w:tblBorders>
            <w:insideV w:val="single" w:sz="4" w:space="0" w:color="auto"/>
          </w:tblBorders>
        </w:tblPrEx>
        <w:trPr>
          <w:trHeight w:val="31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3FB1899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22EB5A7C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16</w:t>
            </w:r>
          </w:p>
          <w:p w14:paraId="39FB03AA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DC86892" w14:textId="77777777" w:rsidR="00165F5A" w:rsidRPr="00C673E0" w:rsidRDefault="00165F5A" w:rsidP="00C113C0">
            <w:pPr>
              <w:rPr>
                <w:rFonts w:cs="Arial"/>
                <w:sz w:val="18"/>
                <w:szCs w:val="18"/>
              </w:rPr>
            </w:pPr>
          </w:p>
          <w:p w14:paraId="3C60A4BF" w14:textId="77777777" w:rsidR="00165F5A" w:rsidRPr="00C673E0" w:rsidRDefault="00165F5A" w:rsidP="00C113C0">
            <w:pPr>
              <w:rPr>
                <w:rFonts w:cs="Arial"/>
                <w:sz w:val="18"/>
                <w:szCs w:val="18"/>
              </w:rPr>
            </w:pPr>
            <w:r w:rsidRPr="00C673E0">
              <w:rPr>
                <w:rFonts w:cs="Arial"/>
                <w:sz w:val="18"/>
                <w:szCs w:val="18"/>
                <w:lang w:val="de-DE" w:bidi="de-DE"/>
              </w:rPr>
              <w:t xml:space="preserve">Gibt die/der Geschädigte an, an Tinnitus zu leiden? </w:t>
            </w:r>
          </w:p>
          <w:p w14:paraId="629D0907" w14:textId="77777777" w:rsidR="00165F5A" w:rsidRPr="00C673E0" w:rsidRDefault="00165F5A" w:rsidP="00C113C0">
            <w:pPr>
              <w:rPr>
                <w:rFonts w:cs="Arial"/>
                <w:sz w:val="18"/>
                <w:szCs w:val="18"/>
              </w:rPr>
            </w:pPr>
          </w:p>
          <w:p w14:paraId="3D7042FC" w14:textId="77777777" w:rsidR="00165F5A" w:rsidRPr="00C673E0" w:rsidRDefault="00165F5A" w:rsidP="00165F5A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C673E0">
              <w:rPr>
                <w:rFonts w:cs="Arial"/>
                <w:sz w:val="18"/>
                <w:szCs w:val="18"/>
                <w:lang w:val="de-DE" w:bidi="de-DE"/>
              </w:rPr>
              <w:t>Wann trat der Tinnitus nach Angaben der/des Geschädigten erstmals auf?</w:t>
            </w:r>
          </w:p>
          <w:p w14:paraId="16C6978A" w14:textId="77777777" w:rsidR="00165F5A" w:rsidRPr="00C673E0" w:rsidRDefault="00165F5A" w:rsidP="00C113C0">
            <w:pPr>
              <w:rPr>
                <w:rFonts w:cs="Arial"/>
                <w:sz w:val="18"/>
                <w:szCs w:val="18"/>
              </w:rPr>
            </w:pPr>
          </w:p>
          <w:p w14:paraId="5BB04260" w14:textId="77777777" w:rsidR="00165F5A" w:rsidRPr="00C673E0" w:rsidRDefault="00165F5A" w:rsidP="00165F5A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  <w:lang w:val="nb-NO"/>
              </w:rPr>
            </w:pPr>
            <w:r w:rsidRPr="00C673E0">
              <w:rPr>
                <w:rFonts w:cs="Arial"/>
                <w:sz w:val="18"/>
                <w:szCs w:val="18"/>
                <w:lang w:val="de-DE" w:bidi="de-DE"/>
              </w:rPr>
              <w:t>Ist der Tinnitus nach Angaben der/des Geschädigten permanent?</w:t>
            </w:r>
          </w:p>
          <w:p w14:paraId="13EF5463" w14:textId="77777777" w:rsidR="00165F5A" w:rsidRPr="00C673E0" w:rsidRDefault="00165F5A" w:rsidP="00C113C0">
            <w:pPr>
              <w:rPr>
                <w:rFonts w:cs="Arial"/>
                <w:sz w:val="18"/>
                <w:szCs w:val="18"/>
                <w:lang w:val="nb-NO"/>
              </w:rPr>
            </w:pPr>
          </w:p>
          <w:p w14:paraId="5F8528F0" w14:textId="77777777" w:rsidR="00165F5A" w:rsidRPr="00C673E0" w:rsidRDefault="00165F5A" w:rsidP="00165F5A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C673E0">
              <w:rPr>
                <w:rFonts w:cs="Arial"/>
                <w:sz w:val="18"/>
                <w:szCs w:val="18"/>
                <w:lang w:val="de-DE" w:bidi="de-DE"/>
              </w:rPr>
              <w:t>Ist der Tinnitus nach Angaben der/des Geschädigten intermittierend?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806A43" w14:textId="77777777" w:rsidR="00165F5A" w:rsidRPr="00B13814" w:rsidRDefault="00165F5A" w:rsidP="00C113C0">
            <w:pPr>
              <w:spacing w:line="360" w:lineRule="auto"/>
              <w:rPr>
                <w:b/>
                <w:sz w:val="16"/>
                <w:szCs w:val="16"/>
              </w:rPr>
            </w:pPr>
            <w:r w:rsidRPr="00B13814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3795578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</w:p>
          <w:p w14:paraId="40D0C139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23917F60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1FD04D49" w14:textId="77777777" w:rsidR="00165F5A" w:rsidRPr="00B13814" w:rsidRDefault="00165F5A" w:rsidP="00C113C0">
            <w:pPr>
              <w:rPr>
                <w:rFonts w:cs="Arial"/>
              </w:rPr>
            </w:pPr>
          </w:p>
          <w:p w14:paraId="1531A0F8" w14:textId="77777777" w:rsidR="00165F5A" w:rsidRPr="00B13814" w:rsidRDefault="00165F5A" w:rsidP="00C113C0">
            <w:pPr>
              <w:rPr>
                <w:rFonts w:cs="Arial"/>
              </w:rPr>
            </w:pPr>
          </w:p>
          <w:p w14:paraId="2BF90D75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0C86004C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0BC61F55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4AACAA70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D136B1E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4D015555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8C40" w14:textId="77777777" w:rsidR="00165F5A" w:rsidRPr="00572AB5" w:rsidRDefault="00165F5A" w:rsidP="00C113C0">
            <w:pPr>
              <w:rPr>
                <w:sz w:val="26"/>
                <w:szCs w:val="26"/>
              </w:rPr>
            </w:pPr>
          </w:p>
          <w:p w14:paraId="1F983C15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 xml:space="preserve">Wenn </w:t>
            </w:r>
            <w:r w:rsidRPr="00B13814">
              <w:rPr>
                <w:b/>
                <w:sz w:val="18"/>
                <w:szCs w:val="18"/>
                <w:lang w:val="de-DE" w:bidi="de-DE"/>
              </w:rPr>
              <w:t>JA</w:t>
            </w:r>
            <w:r w:rsidRPr="00B13814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E45BA63" w14:textId="77777777" w:rsidR="00165F5A" w:rsidRPr="00B13814" w:rsidRDefault="00165F5A" w:rsidP="00C113C0">
            <w:pPr>
              <w:rPr>
                <w:rFonts w:cs="Arial"/>
              </w:rPr>
            </w:pPr>
          </w:p>
          <w:p w14:paraId="440C29C1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 xml:space="preserve">  Datum</w:t>
            </w:r>
          </w:p>
          <w:p w14:paraId="21AA9706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 xml:space="preserve">         (Tag/Monat/Jahr)</w:t>
            </w:r>
          </w:p>
          <w:p w14:paraId="287086B7" w14:textId="77777777" w:rsidR="00165F5A" w:rsidRPr="00B13814" w:rsidRDefault="00165F5A" w:rsidP="00C113C0">
            <w:pPr>
              <w:rPr>
                <w:rFonts w:cs="Arial"/>
              </w:rPr>
            </w:pPr>
          </w:p>
          <w:p w14:paraId="7FECE388" w14:textId="77777777" w:rsidR="00165F5A" w:rsidRDefault="00165F5A" w:rsidP="00C113C0">
            <w:pPr>
              <w:rPr>
                <w:rFonts w:cs="Arial"/>
              </w:rPr>
            </w:pPr>
          </w:p>
          <w:p w14:paraId="3DE1DC6E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B13814">
              <w:rPr>
                <w:rFonts w:cs="Arial"/>
                <w:sz w:val="18"/>
                <w:szCs w:val="18"/>
                <w:lang w:val="de-DE" w:bidi="de-DE"/>
              </w:rPr>
              <w:t xml:space="preserve"> Im rechten Ohr  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B13814">
              <w:rPr>
                <w:rFonts w:cs="Arial"/>
                <w:sz w:val="18"/>
                <w:szCs w:val="18"/>
                <w:lang w:val="de-DE" w:bidi="de-DE"/>
              </w:rPr>
              <w:t xml:space="preserve"> Im linken Ohr  </w:t>
            </w:r>
          </w:p>
          <w:p w14:paraId="1CD243E7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4983A386" w14:textId="77777777" w:rsidR="00165F5A" w:rsidRPr="00B13814" w:rsidRDefault="00165F5A" w:rsidP="00C113C0">
            <w:pPr>
              <w:rPr>
                <w:rFonts w:cs="Arial"/>
              </w:rPr>
            </w:pPr>
          </w:p>
          <w:p w14:paraId="5A2524C5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rFonts w:cs="Arial"/>
                <w:sz w:val="18"/>
                <w:szCs w:val="18"/>
                <w:lang w:val="de-DE" w:bidi="de-DE"/>
              </w:rPr>
              <w:t xml:space="preserve">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B13814">
              <w:rPr>
                <w:rFonts w:cs="Arial"/>
                <w:sz w:val="18"/>
                <w:szCs w:val="18"/>
                <w:lang w:val="de-DE" w:bidi="de-DE"/>
              </w:rPr>
              <w:t xml:space="preserve"> Im rechten Ohr     </w:t>
            </w:r>
            <w:r w:rsidRPr="00B13814">
              <w:rPr>
                <w:rFonts w:cs="Arial"/>
                <w:lang w:val="de-DE" w:bidi="de-DE"/>
              </w:rPr>
              <w:sym w:font="Wingdings" w:char="F0A8"/>
            </w:r>
            <w:r w:rsidRPr="00B13814">
              <w:rPr>
                <w:rFonts w:cs="Arial"/>
                <w:sz w:val="18"/>
                <w:szCs w:val="18"/>
                <w:lang w:val="de-DE" w:bidi="de-DE"/>
              </w:rPr>
              <w:t xml:space="preserve"> Im linken Ohr  </w:t>
            </w:r>
          </w:p>
          <w:p w14:paraId="5E007248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</w:tr>
      <w:tr w:rsidR="00165F5A" w:rsidRPr="00B13814" w14:paraId="5C5B5CD0" w14:textId="77777777" w:rsidTr="00C113C0">
        <w:tblPrEx>
          <w:tblBorders>
            <w:insideV w:val="single" w:sz="4" w:space="0" w:color="auto"/>
          </w:tblBorders>
        </w:tblPrEx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5DABD2C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53980997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AB4C013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533940B0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 xml:space="preserve">Gibt der Zustand der/des Geschädigten im Übrigen Anlass zu Bemerkungen? </w:t>
            </w:r>
          </w:p>
          <w:p w14:paraId="56738B15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AB9B18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A1DD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6A737353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6A1C2166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43A359F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828005C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11A29CF8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266C9DE0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2FF174AA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D1572E0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1AE4E267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59CE59E4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</w:tr>
      <w:tr w:rsidR="00165F5A" w:rsidRPr="00B13814" w14:paraId="2C341782" w14:textId="77777777" w:rsidTr="00C113C0">
        <w:tblPrEx>
          <w:tblBorders>
            <w:insideV w:val="single" w:sz="4" w:space="0" w:color="auto"/>
          </w:tblBorders>
        </w:tblPrEx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804815D" w14:textId="77777777" w:rsidR="00165F5A" w:rsidRDefault="00165F5A" w:rsidP="00C113C0">
            <w:pPr>
              <w:jc w:val="center"/>
              <w:rPr>
                <w:b/>
                <w:sz w:val="30"/>
                <w:szCs w:val="30"/>
              </w:rPr>
            </w:pPr>
          </w:p>
          <w:p w14:paraId="1FE3928C" w14:textId="77777777" w:rsidR="00165F5A" w:rsidRPr="00C673E0" w:rsidRDefault="00165F5A" w:rsidP="00C113C0">
            <w:pPr>
              <w:jc w:val="center"/>
              <w:rPr>
                <w:b/>
                <w:sz w:val="30"/>
                <w:szCs w:val="30"/>
              </w:rPr>
            </w:pPr>
            <w:r w:rsidRPr="00C673E0">
              <w:rPr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879BC74" w14:textId="77777777" w:rsidR="00165F5A" w:rsidRPr="00C673E0" w:rsidRDefault="00165F5A" w:rsidP="00C113C0">
            <w:pPr>
              <w:rPr>
                <w:sz w:val="18"/>
                <w:szCs w:val="18"/>
              </w:rPr>
            </w:pPr>
          </w:p>
          <w:p w14:paraId="713FA5CC" w14:textId="77777777" w:rsidR="00165F5A" w:rsidRPr="00C673E0" w:rsidRDefault="00165F5A" w:rsidP="00C113C0">
            <w:pPr>
              <w:rPr>
                <w:sz w:val="18"/>
                <w:szCs w:val="18"/>
              </w:rPr>
            </w:pPr>
            <w:r w:rsidRPr="00C673E0">
              <w:rPr>
                <w:sz w:val="18"/>
                <w:szCs w:val="18"/>
                <w:lang w:val="de-DE" w:bidi="de-DE"/>
              </w:rPr>
              <w:t>Datum der Untersuchung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C88676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B2060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1575F5F8" w14:textId="77777777" w:rsidR="00165F5A" w:rsidRPr="00B13814" w:rsidRDefault="00165F5A" w:rsidP="00C113C0">
            <w:pPr>
              <w:rPr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</w:t>
            </w:r>
          </w:p>
          <w:p w14:paraId="6969DE91" w14:textId="77777777" w:rsidR="00165F5A" w:rsidRPr="00B13814" w:rsidRDefault="00165F5A" w:rsidP="00C113C0">
            <w:pPr>
              <w:rPr>
                <w:b/>
                <w:sz w:val="18"/>
                <w:szCs w:val="18"/>
              </w:rPr>
            </w:pPr>
            <w:r w:rsidRPr="00B13814">
              <w:rPr>
                <w:sz w:val="18"/>
                <w:szCs w:val="18"/>
                <w:lang w:val="de-DE" w:bidi="de-DE"/>
              </w:rPr>
              <w:t>(Tag/Monat/Jahr)</w:t>
            </w:r>
          </w:p>
          <w:p w14:paraId="1D8C58B7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</w:tr>
    </w:tbl>
    <w:p w14:paraId="6576A473" w14:textId="77777777" w:rsidR="00165F5A" w:rsidRDefault="00165F5A" w:rsidP="00165F5A">
      <w:pPr>
        <w:jc w:val="center"/>
        <w:rPr>
          <w:sz w:val="18"/>
          <w:szCs w:val="18"/>
        </w:rPr>
      </w:pPr>
    </w:p>
    <w:p w14:paraId="138FC1E5" w14:textId="77777777" w:rsidR="00165F5A" w:rsidRDefault="00165F5A" w:rsidP="00165F5A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0D0E3A2C" w14:textId="77777777" w:rsidR="00165F5A" w:rsidRDefault="00165F5A" w:rsidP="00165F5A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 xml:space="preserve">Die in diesem Attest angegebenen ärztlichen Informationen und Bewertungen haben unmittelbaren Bezug zum Zweck dieses Attests. </w:t>
      </w:r>
    </w:p>
    <w:p w14:paraId="75DA6480" w14:textId="77777777" w:rsidR="00165F5A" w:rsidRDefault="00165F5A" w:rsidP="00165F5A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564E7D62" w14:textId="77777777" w:rsidR="00165F5A" w:rsidRDefault="00165F5A" w:rsidP="00165F5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165F5A" w:rsidRPr="00B13814" w14:paraId="67E1F27B" w14:textId="77777777" w:rsidTr="00C113C0">
        <w:trPr>
          <w:trHeight w:val="3945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1C2CEE3F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02BCB1F8" w14:textId="77777777" w:rsidR="00165F5A" w:rsidRPr="00F93004" w:rsidRDefault="00165F5A" w:rsidP="00C113C0">
            <w:pPr>
              <w:rPr>
                <w:sz w:val="14"/>
                <w:szCs w:val="14"/>
              </w:rPr>
            </w:pPr>
            <w:r w:rsidRPr="00F93004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1C042AB9" w14:textId="77777777" w:rsidR="00165F5A" w:rsidRPr="00F93004" w:rsidRDefault="00165F5A" w:rsidP="00C113C0">
            <w:pPr>
              <w:rPr>
                <w:sz w:val="14"/>
                <w:szCs w:val="14"/>
              </w:rPr>
            </w:pPr>
            <w:r w:rsidRPr="00F93004">
              <w:rPr>
                <w:sz w:val="14"/>
                <w:szCs w:val="14"/>
                <w:lang w:val="de-DE" w:bidi="de-DE"/>
              </w:rPr>
              <w:t>.</w:t>
            </w:r>
          </w:p>
          <w:p w14:paraId="66E7B474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  <w:p w14:paraId="6202AE4A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  <w:p w14:paraId="1BE53928" w14:textId="77777777" w:rsidR="00165F5A" w:rsidRPr="00F93004" w:rsidRDefault="00165F5A" w:rsidP="00C113C0">
            <w:pPr>
              <w:rPr>
                <w:sz w:val="18"/>
                <w:szCs w:val="18"/>
              </w:rPr>
            </w:pPr>
            <w:r w:rsidRPr="00F93004">
              <w:rPr>
                <w:sz w:val="18"/>
                <w:szCs w:val="18"/>
                <w:lang w:val="de-DE" w:bidi="de-DE"/>
              </w:rPr>
              <w:t>…………………..      ………………………………………………</w:t>
            </w:r>
          </w:p>
          <w:p w14:paraId="43CE7911" w14:textId="77777777" w:rsidR="00165F5A" w:rsidRPr="00F93004" w:rsidRDefault="00165F5A" w:rsidP="00C113C0">
            <w:pPr>
              <w:rPr>
                <w:sz w:val="16"/>
                <w:szCs w:val="16"/>
              </w:rPr>
            </w:pPr>
            <w:r w:rsidRPr="00F93004">
              <w:rPr>
                <w:sz w:val="16"/>
                <w:szCs w:val="16"/>
                <w:lang w:val="de-DE" w:bidi="de-DE"/>
              </w:rPr>
              <w:t>Unterschrift des Arztes</w:t>
            </w:r>
          </w:p>
          <w:p w14:paraId="63074A3B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  <w:p w14:paraId="29B79718" w14:textId="77777777" w:rsidR="00165F5A" w:rsidRPr="00F93004" w:rsidRDefault="00165F5A" w:rsidP="00C113C0">
            <w:pPr>
              <w:rPr>
                <w:b/>
                <w:sz w:val="16"/>
                <w:szCs w:val="16"/>
              </w:rPr>
            </w:pPr>
            <w:r w:rsidRPr="00F93004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032C4F83" w14:textId="77777777" w:rsidR="00165F5A" w:rsidRPr="00F93004" w:rsidRDefault="00165F5A" w:rsidP="00C113C0">
            <w:pPr>
              <w:rPr>
                <w:b/>
                <w:sz w:val="16"/>
                <w:szCs w:val="16"/>
              </w:rPr>
            </w:pPr>
          </w:p>
          <w:p w14:paraId="55F2F542" w14:textId="77777777" w:rsidR="00165F5A" w:rsidRPr="00F93004" w:rsidRDefault="00165F5A" w:rsidP="00C113C0">
            <w:pPr>
              <w:rPr>
                <w:b/>
                <w:sz w:val="16"/>
                <w:szCs w:val="16"/>
              </w:rPr>
            </w:pPr>
          </w:p>
          <w:p w14:paraId="64B7C64F" w14:textId="77777777" w:rsidR="00165F5A" w:rsidRPr="00F93004" w:rsidRDefault="00165F5A" w:rsidP="00C113C0">
            <w:pPr>
              <w:rPr>
                <w:b/>
                <w:sz w:val="16"/>
                <w:szCs w:val="16"/>
              </w:rPr>
            </w:pPr>
          </w:p>
          <w:p w14:paraId="793FB3AA" w14:textId="77777777" w:rsidR="00165F5A" w:rsidRPr="00F93004" w:rsidRDefault="00165F5A" w:rsidP="00C113C0">
            <w:pPr>
              <w:rPr>
                <w:b/>
                <w:sz w:val="16"/>
                <w:szCs w:val="16"/>
              </w:rPr>
            </w:pPr>
          </w:p>
          <w:p w14:paraId="1BDC8156" w14:textId="77777777" w:rsidR="00165F5A" w:rsidRPr="00F93004" w:rsidRDefault="00165F5A" w:rsidP="00C113C0">
            <w:pPr>
              <w:rPr>
                <w:sz w:val="16"/>
                <w:szCs w:val="16"/>
              </w:rPr>
            </w:pPr>
          </w:p>
          <w:p w14:paraId="755A8E64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  <w:p w14:paraId="2E157D7A" w14:textId="77777777" w:rsidR="00165F5A" w:rsidRPr="00F93004" w:rsidRDefault="00165F5A" w:rsidP="00C113C0">
            <w:pPr>
              <w:rPr>
                <w:sz w:val="18"/>
                <w:szCs w:val="18"/>
              </w:rPr>
            </w:pPr>
          </w:p>
          <w:p w14:paraId="097B8192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6226861E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  <w:p w14:paraId="7AF4230F" w14:textId="77777777" w:rsidR="00165F5A" w:rsidRPr="00B13814" w:rsidRDefault="00165F5A" w:rsidP="00C113C0">
            <w:pPr>
              <w:pStyle w:val="Standardtekst"/>
              <w:rPr>
                <w:sz w:val="18"/>
                <w:szCs w:val="18"/>
              </w:rPr>
            </w:pPr>
            <w:r w:rsidRPr="00B13814">
              <w:rPr>
                <w:sz w:val="16"/>
                <w:szCs w:val="16"/>
                <w:lang w:val="de-DE" w:bidi="de-DE"/>
              </w:rPr>
              <w:t>Das Attest bitte in einem geschlossenen, mit „Attest“ gekennzeichneten Umschlag an folgende Adresse schicken:</w:t>
            </w:r>
            <w:r w:rsidRPr="00B13814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02F1E173" w14:textId="77777777" w:rsidR="00165F5A" w:rsidRPr="00B13814" w:rsidRDefault="00165F5A" w:rsidP="00C113C0">
            <w:pPr>
              <w:pStyle w:val="Standardtekst"/>
              <w:rPr>
                <w:sz w:val="18"/>
                <w:szCs w:val="18"/>
              </w:rPr>
            </w:pPr>
          </w:p>
          <w:p w14:paraId="1462BAF1" w14:textId="77777777" w:rsidR="00165F5A" w:rsidRPr="00B13814" w:rsidRDefault="00165F5A" w:rsidP="00C113C0">
            <w:pPr>
              <w:pStyle w:val="Standardtekst"/>
              <w:rPr>
                <w:sz w:val="18"/>
                <w:szCs w:val="18"/>
              </w:rPr>
            </w:pPr>
          </w:p>
          <w:p w14:paraId="2AAA71F1" w14:textId="77777777" w:rsidR="00165F5A" w:rsidRPr="00B13814" w:rsidRDefault="00165F5A" w:rsidP="00C113C0">
            <w:pPr>
              <w:rPr>
                <w:sz w:val="18"/>
                <w:szCs w:val="18"/>
              </w:rPr>
            </w:pPr>
          </w:p>
        </w:tc>
      </w:tr>
    </w:tbl>
    <w:p w14:paraId="622040E8" w14:textId="77777777" w:rsidR="00165F5A" w:rsidRPr="00F93004" w:rsidRDefault="00165F5A" w:rsidP="00165F5A">
      <w:pPr>
        <w:rPr>
          <w:sz w:val="16"/>
          <w:szCs w:val="16"/>
        </w:rPr>
      </w:pPr>
      <w:r w:rsidRPr="00954B85">
        <w:rPr>
          <w:sz w:val="18"/>
          <w:szCs w:val="18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  <w:t xml:space="preserve">                 04.05.51.03</w:t>
      </w:r>
    </w:p>
    <w:p w14:paraId="0A66F786" w14:textId="77777777" w:rsidR="00165F5A" w:rsidRDefault="00165F5A" w:rsidP="00165F5A">
      <w:pPr>
        <w:rPr>
          <w:b/>
          <w:sz w:val="16"/>
          <w:szCs w:val="16"/>
        </w:rPr>
      </w:pPr>
    </w:p>
    <w:p w14:paraId="2B329118" w14:textId="77777777" w:rsidR="00165F5A" w:rsidRDefault="00165F5A" w:rsidP="00165F5A">
      <w:pPr>
        <w:rPr>
          <w:b/>
          <w:sz w:val="16"/>
          <w:szCs w:val="16"/>
        </w:rPr>
      </w:pPr>
    </w:p>
    <w:p w14:paraId="4DF50F26" w14:textId="77777777" w:rsidR="00165F5A" w:rsidRPr="000F256F" w:rsidRDefault="00165F5A" w:rsidP="00165F5A">
      <w:pPr>
        <w:rPr>
          <w:b/>
          <w:sz w:val="16"/>
          <w:szCs w:val="16"/>
        </w:rPr>
      </w:pP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  <w:t xml:space="preserve"> </w:t>
      </w:r>
      <w:r>
        <w:rPr>
          <w:sz w:val="16"/>
          <w:szCs w:val="16"/>
          <w:lang w:val="de-DE" w:bidi="de-DE"/>
        </w:rPr>
        <w:tab/>
      </w:r>
    </w:p>
    <w:p w14:paraId="4D52FEF1" w14:textId="77777777" w:rsidR="00D50F54" w:rsidRDefault="00D50F54"/>
    <w:sectPr w:rsidR="00D50F54" w:rsidSect="00876DE7">
      <w:footerReference w:type="default" r:id="rId26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16EF" w14:textId="77777777" w:rsidR="00220A56" w:rsidRDefault="00220A56">
      <w:r>
        <w:separator/>
      </w:r>
    </w:p>
  </w:endnote>
  <w:endnote w:type="continuationSeparator" w:id="0">
    <w:p w14:paraId="05C5BA45" w14:textId="77777777" w:rsidR="00220A56" w:rsidRDefault="0022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0AEE" w14:textId="77777777" w:rsidR="003D4F81" w:rsidRDefault="00220A5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70C9E" w14:textId="77777777" w:rsidR="003D4F81" w:rsidRDefault="00220A56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C0506" w14:textId="77777777" w:rsidR="003D4F81" w:rsidRDefault="00220A56">
    <w:pPr>
      <w:pStyle w:val="Sidefod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DAC37" w14:textId="77777777" w:rsidR="009E2171" w:rsidRPr="005D35CE" w:rsidRDefault="00220A56" w:rsidP="005D35C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451A5" w14:textId="77777777" w:rsidR="00220A56" w:rsidRDefault="00220A56">
      <w:r>
        <w:separator/>
      </w:r>
    </w:p>
  </w:footnote>
  <w:footnote w:type="continuationSeparator" w:id="0">
    <w:p w14:paraId="6111CE69" w14:textId="77777777" w:rsidR="00220A56" w:rsidRDefault="00220A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7BEFC" w14:textId="77777777" w:rsidR="003D4F81" w:rsidRDefault="00220A5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6D95" w14:textId="77777777" w:rsidR="003D4F81" w:rsidRDefault="00165F5A" w:rsidP="003D4F81">
    <w:pPr>
      <w:tabs>
        <w:tab w:val="left" w:pos="7293"/>
      </w:tabs>
    </w:pPr>
    <w:r w:rsidRPr="004454FA">
      <w:rPr>
        <w:b/>
        <w:sz w:val="36"/>
        <w:szCs w:val="36"/>
        <w:lang w:val="de-DE" w:bidi="de-DE"/>
      </w:rPr>
      <w:t>FP 510 Funktionsattest – Gehör</w:t>
    </w:r>
    <w:r w:rsidRPr="004454FA">
      <w:rPr>
        <w:b/>
        <w:sz w:val="36"/>
        <w:szCs w:val="36"/>
        <w:lang w:val="de-DE" w:bidi="de-DE"/>
      </w:rPr>
      <w:tab/>
    </w:r>
    <w:r w:rsidRPr="004454FA">
      <w:rPr>
        <w:b/>
        <w:sz w:val="36"/>
        <w:szCs w:val="36"/>
        <w:lang w:val="de-DE" w:bidi="de-DE"/>
      </w:rPr>
      <w:tab/>
    </w:r>
    <w:r w:rsidRPr="0035499E">
      <w:rPr>
        <w:b/>
        <w:sz w:val="24"/>
        <w:lang w:val="de-DE" w:bidi="de-DE"/>
      </w:rPr>
      <w:tab/>
      <w:t xml:space="preserve">Seite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PAGE </w:instrText>
    </w:r>
    <w:r w:rsidRPr="0035499E">
      <w:rPr>
        <w:b/>
        <w:sz w:val="24"/>
        <w:lang w:val="de-DE" w:bidi="de-DE"/>
      </w:rPr>
      <w:fldChar w:fldCharType="separate"/>
    </w:r>
    <w:r w:rsidR="0026615D">
      <w:rPr>
        <w:b/>
        <w:noProof/>
        <w:sz w:val="24"/>
        <w:lang w:val="de-DE" w:bidi="de-DE"/>
      </w:rPr>
      <w:t>5</w:t>
    </w:r>
    <w:r w:rsidRPr="0035499E">
      <w:rPr>
        <w:b/>
        <w:sz w:val="24"/>
        <w:lang w:val="de-DE" w:bidi="de-DE"/>
      </w:rPr>
      <w:fldChar w:fldCharType="end"/>
    </w:r>
    <w:r w:rsidRPr="0035499E">
      <w:rPr>
        <w:b/>
        <w:sz w:val="24"/>
        <w:lang w:val="de-DE" w:bidi="de-DE"/>
      </w:rPr>
      <w:t xml:space="preserve"> von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NUMPAGES </w:instrText>
    </w:r>
    <w:r w:rsidRPr="0035499E">
      <w:rPr>
        <w:b/>
        <w:sz w:val="24"/>
        <w:lang w:val="de-DE" w:bidi="de-DE"/>
      </w:rPr>
      <w:fldChar w:fldCharType="separate"/>
    </w:r>
    <w:r w:rsidR="0026615D">
      <w:rPr>
        <w:b/>
        <w:noProof/>
        <w:sz w:val="24"/>
        <w:lang w:val="de-DE" w:bidi="de-DE"/>
      </w:rPr>
      <w:t>5</w:t>
    </w:r>
    <w:r w:rsidRPr="0035499E">
      <w:rPr>
        <w:b/>
        <w:sz w:val="24"/>
        <w:lang w:val="de-DE" w:bidi="de-DE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CEE70" w14:textId="77777777" w:rsidR="003D4F81" w:rsidRDefault="00165F5A" w:rsidP="003D4F81">
    <w:pPr>
      <w:rPr>
        <w:b/>
        <w:sz w:val="32"/>
        <w:szCs w:val="32"/>
      </w:rPr>
    </w:pPr>
    <w:r w:rsidRPr="00B9227A">
      <w:rPr>
        <w:b/>
        <w:color w:val="333300"/>
        <w:sz w:val="36"/>
        <w:szCs w:val="36"/>
        <w:lang w:val="de-DE" w:bidi="de-DE"/>
      </w:rPr>
      <w:t>FP 510 Funktionsattest – Gehör</w:t>
    </w:r>
  </w:p>
  <w:p w14:paraId="60243526" w14:textId="77777777" w:rsidR="003D4F81" w:rsidRPr="00594B37" w:rsidRDefault="00165F5A" w:rsidP="003D4F81">
    <w:pPr>
      <w:rPr>
        <w:b/>
        <w:sz w:val="16"/>
        <w:szCs w:val="16"/>
      </w:rPr>
    </w:pPr>
    <w:r w:rsidRPr="00594B37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6817D34F" w14:textId="77777777" w:rsidR="003D4F81" w:rsidRDefault="00165F5A" w:rsidP="003D4F81">
    <w:r w:rsidRPr="00594B37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  <w:p w14:paraId="75127C1A" w14:textId="77777777" w:rsidR="003D4F81" w:rsidRDefault="00220A5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A0BFA"/>
    <w:multiLevelType w:val="hybridMultilevel"/>
    <w:tmpl w:val="310A9D6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5A"/>
    <w:rsid w:val="000E4C4A"/>
    <w:rsid w:val="00165F5A"/>
    <w:rsid w:val="00220A56"/>
    <w:rsid w:val="0026615D"/>
    <w:rsid w:val="003A081F"/>
    <w:rsid w:val="003A1124"/>
    <w:rsid w:val="008F1421"/>
    <w:rsid w:val="009505A4"/>
    <w:rsid w:val="00B04CC8"/>
    <w:rsid w:val="00D50F54"/>
    <w:rsid w:val="00D6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90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F5A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65F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65F5A"/>
    <w:rPr>
      <w:rFonts w:ascii="Arial" w:eastAsia="Times New Roman" w:hAnsi="Arial" w:cs="Times New Roman"/>
      <w:lang w:eastAsia="da-DK"/>
    </w:rPr>
  </w:style>
  <w:style w:type="paragraph" w:styleId="Sidefod">
    <w:name w:val="footer"/>
    <w:basedOn w:val="Normal"/>
    <w:link w:val="SidefodTegn"/>
    <w:rsid w:val="00165F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65F5A"/>
    <w:rPr>
      <w:rFonts w:ascii="Arial" w:eastAsia="Times New Roman" w:hAnsi="Arial" w:cs="Times New Roman"/>
      <w:lang w:eastAsia="da-DK"/>
    </w:rPr>
  </w:style>
  <w:style w:type="paragraph" w:customStyle="1" w:styleId="Standardtekst">
    <w:name w:val="Standardtekst"/>
    <w:basedOn w:val="Normal"/>
    <w:rsid w:val="00165F5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165F5A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F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F5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image" Target="media/image4.png"/><Relationship Id="rId21" Type="http://schemas.openxmlformats.org/officeDocument/2006/relationships/image" Target="media/image5.png"/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png"/><Relationship Id="rId25" Type="http://schemas.openxmlformats.org/officeDocument/2006/relationships/image" Target="media/image9.png"/><Relationship Id="rId26" Type="http://schemas.openxmlformats.org/officeDocument/2006/relationships/footer" Target="footer4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1.png"/><Relationship Id="rId17" Type="http://schemas.openxmlformats.org/officeDocument/2006/relationships/oleObject" Target="embeddings/oleObject1.bin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9EDAB-A162-47CD-A14E-D1ED4BEA8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1B9A3-802A-4C71-A8BD-C94B17EB3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E027B6-9A2C-427D-BF80-702F60900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5647</Characters>
  <Application>Microsoft Macintosh Word</Application>
  <DocSecurity>0</DocSecurity>
  <Lines>47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510 Funktionsattest Hørelse - pr. 1. oktober 2016 - TYSK</dc:title>
  <dc:creator>Windows User</dc:creator>
  <cp:lastModifiedBy>Peder Herbo</cp:lastModifiedBy>
  <cp:revision>2</cp:revision>
  <dcterms:created xsi:type="dcterms:W3CDTF">2018-08-09T10:02:00Z</dcterms:created>
  <dcterms:modified xsi:type="dcterms:W3CDTF">2018-08-09T10:02:00Z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